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5E" w:rsidRPr="00C71AF8" w:rsidRDefault="006C2E5E" w:rsidP="006C2E5E">
      <w:pPr>
        <w:pStyle w:val="a7"/>
        <w:jc w:val="center"/>
        <w:rPr>
          <w:b/>
          <w:bCs/>
          <w:sz w:val="20"/>
          <w:szCs w:val="20"/>
        </w:rPr>
      </w:pPr>
      <w:r w:rsidRPr="00C71AF8">
        <w:rPr>
          <w:b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6C2E5E" w:rsidRPr="00C71AF8" w:rsidRDefault="006C2E5E" w:rsidP="006C2E5E">
      <w:pPr>
        <w:pStyle w:val="a7"/>
        <w:jc w:val="center"/>
        <w:rPr>
          <w:b/>
          <w:bCs/>
          <w:sz w:val="20"/>
          <w:szCs w:val="20"/>
        </w:rPr>
      </w:pPr>
      <w:r w:rsidRPr="00C71AF8">
        <w:rPr>
          <w:b/>
          <w:bCs/>
          <w:sz w:val="20"/>
          <w:szCs w:val="20"/>
        </w:rPr>
        <w:t>«Детский сад № 481 г. Челябинска»</w:t>
      </w:r>
    </w:p>
    <w:p w:rsidR="006C2E5E" w:rsidRPr="00C71AF8" w:rsidRDefault="006C2E5E" w:rsidP="006C2E5E">
      <w:pPr>
        <w:pStyle w:val="a7"/>
        <w:jc w:val="center"/>
        <w:rPr>
          <w:b/>
          <w:bCs/>
          <w:sz w:val="20"/>
          <w:szCs w:val="20"/>
        </w:rPr>
      </w:pPr>
      <w:r w:rsidRPr="00C71AF8">
        <w:rPr>
          <w:b/>
          <w:bCs/>
          <w:sz w:val="20"/>
          <w:szCs w:val="20"/>
        </w:rPr>
        <w:t>454003, г. Челябинск, ул. 250-летия Челябинску, 30 а,</w:t>
      </w:r>
    </w:p>
    <w:p w:rsidR="006C2E5E" w:rsidRPr="00C71AF8" w:rsidRDefault="006C2E5E" w:rsidP="006C2E5E">
      <w:pPr>
        <w:pStyle w:val="a7"/>
        <w:jc w:val="center"/>
        <w:rPr>
          <w:b/>
          <w:bCs/>
          <w:sz w:val="20"/>
          <w:szCs w:val="20"/>
        </w:rPr>
      </w:pPr>
      <w:r w:rsidRPr="00C71AF8">
        <w:rPr>
          <w:b/>
          <w:bCs/>
          <w:sz w:val="20"/>
          <w:szCs w:val="20"/>
        </w:rPr>
        <w:t xml:space="preserve"> тел. (факс): (351) 795-59-09, 795-59-08, 244-32-80, E-</w:t>
      </w:r>
      <w:proofErr w:type="spellStart"/>
      <w:r w:rsidRPr="00C71AF8">
        <w:rPr>
          <w:b/>
          <w:bCs/>
          <w:sz w:val="20"/>
          <w:szCs w:val="20"/>
        </w:rPr>
        <w:t>mail</w:t>
      </w:r>
      <w:proofErr w:type="spellEnd"/>
      <w:r w:rsidRPr="00C71AF8">
        <w:rPr>
          <w:b/>
          <w:bCs/>
          <w:sz w:val="20"/>
          <w:szCs w:val="20"/>
        </w:rPr>
        <w:t>: mou481@mail.ru</w:t>
      </w:r>
    </w:p>
    <w:p w:rsidR="006C2E5E" w:rsidRPr="00C71AF8" w:rsidRDefault="006C2E5E" w:rsidP="006C2E5E">
      <w:pPr>
        <w:pStyle w:val="a7"/>
        <w:jc w:val="center"/>
        <w:rPr>
          <w:b/>
          <w:bCs/>
          <w:sz w:val="20"/>
          <w:szCs w:val="20"/>
        </w:rPr>
      </w:pPr>
      <w:r w:rsidRPr="00C71AF8">
        <w:rPr>
          <w:b/>
          <w:bCs/>
          <w:sz w:val="20"/>
          <w:szCs w:val="20"/>
        </w:rPr>
        <w:t>ОКПО 42467166 ОГРН 1027402330680</w:t>
      </w:r>
    </w:p>
    <w:p w:rsidR="006C2E5E" w:rsidRPr="00C71AF8" w:rsidRDefault="006C2E5E" w:rsidP="006C2E5E">
      <w:pPr>
        <w:pStyle w:val="a7"/>
        <w:jc w:val="center"/>
        <w:rPr>
          <w:b/>
          <w:bCs/>
          <w:sz w:val="20"/>
          <w:szCs w:val="20"/>
        </w:rPr>
      </w:pPr>
      <w:r w:rsidRPr="00C71AF8">
        <w:rPr>
          <w:b/>
          <w:bCs/>
          <w:sz w:val="20"/>
          <w:szCs w:val="20"/>
        </w:rPr>
        <w:t>ИНН 7447033224 КПП 744701001</w:t>
      </w:r>
    </w:p>
    <w:p w:rsidR="006C2E5E" w:rsidRDefault="006C2E5E" w:rsidP="006C2E5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6C2E5E" w:rsidRPr="00A549F5" w:rsidRDefault="00C71AF8" w:rsidP="006C2E5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t>План-к</w:t>
      </w:r>
      <w:r w:rsidR="006C2E5E" w:rsidRPr="00A549F5">
        <w:rPr>
          <w:rStyle w:val="c7"/>
          <w:b/>
          <w:bCs/>
          <w:color w:val="000000"/>
          <w:sz w:val="36"/>
          <w:szCs w:val="36"/>
        </w:rPr>
        <w:t>онспект</w:t>
      </w:r>
    </w:p>
    <w:p w:rsidR="006C2E5E" w:rsidRDefault="006C2E5E" w:rsidP="006C2E5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 w:rsidRPr="00A549F5">
        <w:rPr>
          <w:rStyle w:val="c7"/>
          <w:b/>
          <w:bCs/>
          <w:color w:val="000000"/>
          <w:sz w:val="36"/>
          <w:szCs w:val="36"/>
        </w:rPr>
        <w:t>педагогического мероприятия</w:t>
      </w:r>
      <w:r>
        <w:rPr>
          <w:rStyle w:val="c7"/>
          <w:b/>
          <w:bCs/>
          <w:color w:val="000000"/>
          <w:sz w:val="36"/>
          <w:szCs w:val="36"/>
        </w:rPr>
        <w:t xml:space="preserve"> с детьми </w:t>
      </w:r>
    </w:p>
    <w:p w:rsidR="006C2E5E" w:rsidRPr="00A549F5" w:rsidRDefault="00580729" w:rsidP="006C2E5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t>разновозрастной (5-7 лет)</w:t>
      </w:r>
      <w:r w:rsidR="006C2E5E">
        <w:rPr>
          <w:rStyle w:val="c7"/>
          <w:b/>
          <w:bCs/>
          <w:color w:val="000000"/>
          <w:sz w:val="36"/>
          <w:szCs w:val="36"/>
        </w:rPr>
        <w:t xml:space="preserve"> группы</w:t>
      </w:r>
      <w:r w:rsidR="006C2E5E" w:rsidRPr="00A549F5">
        <w:rPr>
          <w:rStyle w:val="c7"/>
          <w:b/>
          <w:bCs/>
          <w:color w:val="000000"/>
          <w:sz w:val="36"/>
          <w:szCs w:val="36"/>
        </w:rPr>
        <w:t xml:space="preserve"> </w:t>
      </w:r>
    </w:p>
    <w:p w:rsidR="006C2E5E" w:rsidRDefault="0040116E" w:rsidP="006C2E5E">
      <w:pPr>
        <w:spacing w:line="259" w:lineRule="auto"/>
        <w:jc w:val="center"/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</w:pPr>
      <w:r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  <w:t xml:space="preserve">Квест-игра </w:t>
      </w:r>
      <w:r w:rsidR="006C2E5E" w:rsidRPr="005E4832"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  <w:t>«</w:t>
      </w:r>
      <w:r w:rsidR="00580729"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  <w:t>Сказочный переполох</w:t>
      </w:r>
      <w:r w:rsidR="006C2E5E" w:rsidRPr="005E4832"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  <w:t>»</w:t>
      </w:r>
    </w:p>
    <w:p w:rsidR="0040116E" w:rsidRDefault="0040116E" w:rsidP="006C2E5E">
      <w:pPr>
        <w:spacing w:line="259" w:lineRule="auto"/>
        <w:jc w:val="center"/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</w:pPr>
      <w:r>
        <w:rPr>
          <w:noProof/>
        </w:rPr>
        <w:drawing>
          <wp:inline distT="0" distB="0" distL="0" distR="0">
            <wp:extent cx="2333129" cy="270827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56" cy="272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E5E" w:rsidRPr="00BA0A42" w:rsidRDefault="00580729" w:rsidP="0040116E">
      <w:pPr>
        <w:spacing w:after="0" w:line="240" w:lineRule="auto"/>
        <w:ind w:firstLine="9072"/>
        <w:contextualSpacing/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</w:pPr>
      <w:r w:rsidRPr="00BA0A42"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  <w:t>Воспитатели</w:t>
      </w:r>
      <w:r w:rsidR="006C2E5E" w:rsidRPr="00BA0A42"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</w:p>
    <w:p w:rsidR="006C2E5E" w:rsidRPr="00BA0A42" w:rsidRDefault="00580729" w:rsidP="006C2E5E">
      <w:pPr>
        <w:spacing w:after="0" w:line="240" w:lineRule="auto"/>
        <w:ind w:firstLine="9072"/>
        <w:contextualSpacing/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</w:pPr>
      <w:r w:rsidRPr="00BA0A42"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  <w:t>Гордеева Оксана Валерьевна</w:t>
      </w:r>
    </w:p>
    <w:p w:rsidR="00580729" w:rsidRPr="00BA0A42" w:rsidRDefault="00580729" w:rsidP="0040116E">
      <w:pPr>
        <w:spacing w:after="0" w:line="240" w:lineRule="auto"/>
        <w:ind w:firstLine="9072"/>
        <w:contextualSpacing/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BA0A42"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  <w:t>Михренина</w:t>
      </w:r>
      <w:proofErr w:type="spellEnd"/>
      <w:r w:rsidRPr="00BA0A42"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  <w:t xml:space="preserve"> Ирина Викторовна</w:t>
      </w:r>
    </w:p>
    <w:p w:rsidR="0040116E" w:rsidRDefault="0040116E" w:rsidP="006C2E5E">
      <w:pPr>
        <w:spacing w:line="259" w:lineRule="auto"/>
        <w:jc w:val="center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2E5E" w:rsidRDefault="006C2E5E" w:rsidP="006C2E5E">
      <w:pPr>
        <w:spacing w:line="259" w:lineRule="auto"/>
        <w:jc w:val="center"/>
        <w:rPr>
          <w:rStyle w:val="c7"/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549F5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Челябинск, 2</w:t>
      </w:r>
      <w:r w:rsidR="00580729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024</w:t>
      </w:r>
      <w:r>
        <w:rPr>
          <w:rStyle w:val="c7"/>
          <w:b/>
          <w:bCs/>
          <w:color w:val="000000"/>
          <w:sz w:val="36"/>
          <w:szCs w:val="36"/>
        </w:rPr>
        <w:br w:type="page"/>
      </w:r>
    </w:p>
    <w:p w:rsidR="004D0678" w:rsidRDefault="004D0678" w:rsidP="004D06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детски деятельности: </w:t>
      </w:r>
      <w:r w:rsidRPr="00EF607D">
        <w:rPr>
          <w:rFonts w:ascii="Times New Roman" w:hAnsi="Times New Roman" w:cs="Times New Roman"/>
          <w:sz w:val="28"/>
          <w:szCs w:val="28"/>
        </w:rPr>
        <w:t>игровая, коммуникативная, познавательная</w:t>
      </w:r>
    </w:p>
    <w:p w:rsidR="00C71AF8" w:rsidRPr="007A3E41" w:rsidRDefault="00C71AF8" w:rsidP="004D06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3E4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2088D" w:rsidRPr="007A3E41">
        <w:rPr>
          <w:rFonts w:ascii="Times New Roman" w:hAnsi="Times New Roman" w:cs="Times New Roman"/>
          <w:b/>
          <w:sz w:val="28"/>
          <w:szCs w:val="28"/>
        </w:rPr>
        <w:t>«К</w:t>
      </w:r>
      <w:r w:rsidR="0040116E" w:rsidRPr="007A3E41">
        <w:rPr>
          <w:rFonts w:ascii="Times New Roman" w:hAnsi="Times New Roman" w:cs="Times New Roman"/>
          <w:b/>
          <w:sz w:val="28"/>
          <w:szCs w:val="28"/>
        </w:rPr>
        <w:t xml:space="preserve">вест-игра </w:t>
      </w:r>
      <w:r w:rsidRPr="007A3E41">
        <w:rPr>
          <w:rFonts w:ascii="Times New Roman" w:hAnsi="Times New Roman" w:cs="Times New Roman"/>
          <w:b/>
          <w:sz w:val="28"/>
          <w:szCs w:val="28"/>
        </w:rPr>
        <w:t>«</w:t>
      </w:r>
      <w:r w:rsidR="00580729" w:rsidRPr="007A3E41">
        <w:rPr>
          <w:rFonts w:ascii="Times New Roman" w:hAnsi="Times New Roman" w:cs="Times New Roman"/>
          <w:b/>
          <w:sz w:val="28"/>
          <w:szCs w:val="28"/>
        </w:rPr>
        <w:t>Сказочный переполох</w:t>
      </w:r>
      <w:r w:rsidRPr="007A3E41">
        <w:rPr>
          <w:rFonts w:ascii="Times New Roman" w:hAnsi="Times New Roman" w:cs="Times New Roman"/>
          <w:b/>
          <w:sz w:val="28"/>
          <w:szCs w:val="28"/>
        </w:rPr>
        <w:t>»</w:t>
      </w:r>
    </w:p>
    <w:p w:rsidR="004D0678" w:rsidRDefault="004D0678" w:rsidP="004D0678">
      <w:pPr>
        <w:pStyle w:val="a4"/>
        <w:spacing w:after="0" w:line="240" w:lineRule="auto"/>
        <w:ind w:left="0" w:firstLine="709"/>
        <w:jc w:val="both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</w:p>
    <w:p w:rsidR="00474B3B" w:rsidRPr="007A3E41" w:rsidRDefault="00C71AF8" w:rsidP="004D06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3E41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="00474B3B" w:rsidRPr="007A3E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088D" w:rsidRPr="007A3E41" w:rsidRDefault="00474B3B" w:rsidP="004D0678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E41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32088D" w:rsidRPr="007A3E41">
        <w:rPr>
          <w:rFonts w:ascii="Times New Roman" w:hAnsi="Times New Roman" w:cs="Times New Roman"/>
          <w:sz w:val="28"/>
          <w:szCs w:val="28"/>
        </w:rPr>
        <w:t>представление</w:t>
      </w:r>
      <w:r w:rsidRPr="007A3E41">
        <w:rPr>
          <w:rFonts w:ascii="Times New Roman" w:hAnsi="Times New Roman" w:cs="Times New Roman"/>
          <w:sz w:val="28"/>
          <w:szCs w:val="28"/>
        </w:rPr>
        <w:t xml:space="preserve"> о живописи, как о виде изобразительного искусства, об особенностях </w:t>
      </w:r>
      <w:r w:rsidR="0032088D" w:rsidRPr="007A3E41">
        <w:rPr>
          <w:rFonts w:ascii="Times New Roman" w:hAnsi="Times New Roman" w:cs="Times New Roman"/>
          <w:sz w:val="28"/>
          <w:szCs w:val="28"/>
        </w:rPr>
        <w:t>жанров портрет, натюрморт, пейзаж</w:t>
      </w:r>
      <w:r w:rsidRPr="007A3E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88D" w:rsidRPr="007A3E41" w:rsidRDefault="0032088D" w:rsidP="004D0678">
      <w:pPr>
        <w:pStyle w:val="a7"/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 w:rsidRPr="007A3E41">
        <w:rPr>
          <w:sz w:val="28"/>
          <w:szCs w:val="28"/>
        </w:rPr>
        <w:t>Развивать интерес детей к живописным произведениям, через знакомство с картиной И.И. Шишкина «Сосны, освещенные солнцем».</w:t>
      </w:r>
    </w:p>
    <w:p w:rsidR="0032088D" w:rsidRPr="007A3E41" w:rsidRDefault="0032088D" w:rsidP="004D0678">
      <w:pPr>
        <w:pStyle w:val="a4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E41">
        <w:rPr>
          <w:rFonts w:ascii="Times New Roman" w:hAnsi="Times New Roman" w:cs="Times New Roman"/>
          <w:sz w:val="28"/>
          <w:szCs w:val="28"/>
        </w:rPr>
        <w:t>Способствовать эмоциональной и эстетической отзывчивости на произведения искусства</w:t>
      </w:r>
    </w:p>
    <w:p w:rsidR="00474B3B" w:rsidRPr="007A3E41" w:rsidRDefault="00474B3B" w:rsidP="004D0678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E41">
        <w:rPr>
          <w:rFonts w:ascii="Times New Roman" w:hAnsi="Times New Roman" w:cs="Times New Roman"/>
          <w:sz w:val="28"/>
          <w:szCs w:val="28"/>
        </w:rPr>
        <w:t>Поддерживать стремление детей активно вступать в общение, высказываться;</w:t>
      </w:r>
    </w:p>
    <w:p w:rsidR="00474B3B" w:rsidRPr="007A3E41" w:rsidRDefault="00474B3B" w:rsidP="004D0678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E41">
        <w:rPr>
          <w:rFonts w:ascii="Times New Roman" w:hAnsi="Times New Roman" w:cs="Times New Roman"/>
          <w:sz w:val="28"/>
          <w:szCs w:val="28"/>
        </w:rPr>
        <w:t>Вызывать положительные эмоции от совместных действий и достигнутого результата.</w:t>
      </w:r>
    </w:p>
    <w:p w:rsidR="00474B3B" w:rsidRPr="007A3E41" w:rsidRDefault="00474B3B" w:rsidP="004D06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A81794" w:rsidRPr="007A3E41" w:rsidRDefault="00A81794" w:rsidP="004D0678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D6343" w:rsidRPr="007A3E41" w:rsidRDefault="00FD6343" w:rsidP="004D0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3E41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7A3E4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C6505">
        <w:rPr>
          <w:rFonts w:ascii="Times New Roman" w:hAnsi="Times New Roman" w:cs="Times New Roman"/>
          <w:bCs/>
          <w:sz w:val="28"/>
          <w:szCs w:val="28"/>
        </w:rPr>
        <w:t xml:space="preserve">репродукция картины </w:t>
      </w:r>
      <w:r w:rsidR="005C6505" w:rsidRPr="007A3E41">
        <w:rPr>
          <w:rFonts w:ascii="Times New Roman" w:hAnsi="Times New Roman" w:cs="Times New Roman"/>
          <w:sz w:val="28"/>
          <w:szCs w:val="28"/>
        </w:rPr>
        <w:t>И.И. Шишкина «Сосны,</w:t>
      </w:r>
      <w:r w:rsidR="005C6505">
        <w:rPr>
          <w:rFonts w:ascii="Times New Roman" w:hAnsi="Times New Roman" w:cs="Times New Roman"/>
          <w:sz w:val="28"/>
          <w:szCs w:val="28"/>
        </w:rPr>
        <w:t xml:space="preserve"> освещенные солнцем</w:t>
      </w:r>
      <w:r w:rsidR="005C6505" w:rsidRPr="007A3E41">
        <w:rPr>
          <w:rFonts w:ascii="Times New Roman" w:hAnsi="Times New Roman" w:cs="Times New Roman"/>
          <w:bCs/>
          <w:sz w:val="28"/>
          <w:szCs w:val="28"/>
        </w:rPr>
        <w:t>»</w:t>
      </w:r>
      <w:r w:rsidR="005C6505" w:rsidRPr="00010BC7">
        <w:rPr>
          <w:rFonts w:ascii="Times New Roman" w:hAnsi="Times New Roman" w:cs="Times New Roman"/>
          <w:iCs/>
          <w:sz w:val="28"/>
          <w:szCs w:val="28"/>
        </w:rPr>
        <w:t xml:space="preserve"> (из комплекта «Кар</w:t>
      </w:r>
      <w:r w:rsidR="005C6505">
        <w:rPr>
          <w:rFonts w:ascii="Times New Roman" w:hAnsi="Times New Roman" w:cs="Times New Roman"/>
          <w:iCs/>
          <w:sz w:val="28"/>
          <w:szCs w:val="28"/>
        </w:rPr>
        <w:t>тинная галерея в детском саду» в</w:t>
      </w:r>
      <w:r w:rsidR="005C6505" w:rsidRPr="00010BC7">
        <w:rPr>
          <w:rFonts w:ascii="Times New Roman" w:hAnsi="Times New Roman" w:cs="Times New Roman"/>
          <w:iCs/>
          <w:sz w:val="28"/>
          <w:szCs w:val="28"/>
        </w:rPr>
        <w:t>ып</w:t>
      </w:r>
      <w:r w:rsidR="005C6505">
        <w:rPr>
          <w:rFonts w:ascii="Times New Roman" w:hAnsi="Times New Roman" w:cs="Times New Roman"/>
          <w:iCs/>
          <w:sz w:val="28"/>
          <w:szCs w:val="28"/>
        </w:rPr>
        <w:t>уск 1 «Третьяковская галерея</w:t>
      </w:r>
      <w:r w:rsidR="005C6505">
        <w:rPr>
          <w:rFonts w:ascii="Times New Roman" w:hAnsi="Times New Roman" w:cs="Times New Roman"/>
          <w:iCs/>
          <w:sz w:val="28"/>
          <w:szCs w:val="28"/>
        </w:rPr>
        <w:t>»),</w:t>
      </w:r>
      <w:r w:rsidR="005C6505" w:rsidRPr="007A3E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505" w:rsidRPr="007A3E41">
        <w:rPr>
          <w:rFonts w:ascii="Times New Roman" w:hAnsi="Times New Roman" w:cs="Times New Roman"/>
          <w:bCs/>
          <w:sz w:val="28"/>
          <w:szCs w:val="28"/>
        </w:rPr>
        <w:t xml:space="preserve">разрезанная картинка </w:t>
      </w:r>
      <w:r w:rsidR="005C6505">
        <w:rPr>
          <w:rFonts w:ascii="Times New Roman" w:hAnsi="Times New Roman" w:cs="Times New Roman"/>
          <w:bCs/>
          <w:sz w:val="28"/>
          <w:szCs w:val="28"/>
        </w:rPr>
        <w:t xml:space="preserve">из 4-х частей </w:t>
      </w:r>
      <w:r w:rsidR="005C6505">
        <w:rPr>
          <w:rFonts w:ascii="Times New Roman" w:hAnsi="Times New Roman" w:cs="Times New Roman"/>
          <w:bCs/>
          <w:sz w:val="28"/>
          <w:szCs w:val="28"/>
        </w:rPr>
        <w:t>картины</w:t>
      </w:r>
      <w:r w:rsidR="005C6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505" w:rsidRPr="007A3E41">
        <w:rPr>
          <w:rFonts w:ascii="Times New Roman" w:hAnsi="Times New Roman" w:cs="Times New Roman"/>
          <w:sz w:val="28"/>
          <w:szCs w:val="28"/>
        </w:rPr>
        <w:t>И.И. Шишкина «Сосны,</w:t>
      </w:r>
      <w:r w:rsidR="005C6505">
        <w:rPr>
          <w:rFonts w:ascii="Times New Roman" w:hAnsi="Times New Roman" w:cs="Times New Roman"/>
          <w:sz w:val="28"/>
          <w:szCs w:val="28"/>
        </w:rPr>
        <w:t xml:space="preserve"> освещенные солнцем</w:t>
      </w:r>
      <w:r w:rsidR="005C6505" w:rsidRPr="007A3E41">
        <w:rPr>
          <w:rFonts w:ascii="Times New Roman" w:hAnsi="Times New Roman" w:cs="Times New Roman"/>
          <w:bCs/>
          <w:sz w:val="28"/>
          <w:szCs w:val="28"/>
        </w:rPr>
        <w:t>»,</w:t>
      </w:r>
      <w:r w:rsidR="005C6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A1F">
        <w:rPr>
          <w:rFonts w:ascii="Times New Roman" w:hAnsi="Times New Roman" w:cs="Times New Roman"/>
          <w:bCs/>
          <w:sz w:val="28"/>
          <w:szCs w:val="28"/>
        </w:rPr>
        <w:t>вырезные следы из цветной бумаги красного, синего</w:t>
      </w:r>
      <w:r w:rsidR="00AC6B52">
        <w:rPr>
          <w:rFonts w:ascii="Times New Roman" w:hAnsi="Times New Roman" w:cs="Times New Roman"/>
          <w:bCs/>
          <w:sz w:val="28"/>
          <w:szCs w:val="28"/>
        </w:rPr>
        <w:t>, зеленого</w:t>
      </w:r>
      <w:r w:rsidR="00A20A1F">
        <w:rPr>
          <w:rFonts w:ascii="Times New Roman" w:hAnsi="Times New Roman" w:cs="Times New Roman"/>
          <w:bCs/>
          <w:sz w:val="28"/>
          <w:szCs w:val="28"/>
        </w:rPr>
        <w:t xml:space="preserve"> и желтого цвета, конверт</w:t>
      </w:r>
      <w:r w:rsidR="005C6505">
        <w:rPr>
          <w:rFonts w:ascii="Times New Roman" w:hAnsi="Times New Roman" w:cs="Times New Roman"/>
          <w:bCs/>
          <w:sz w:val="28"/>
          <w:szCs w:val="28"/>
        </w:rPr>
        <w:t>;</w:t>
      </w:r>
      <w:r w:rsidR="004F6154">
        <w:rPr>
          <w:rFonts w:ascii="Times New Roman" w:hAnsi="Times New Roman" w:cs="Times New Roman"/>
          <w:bCs/>
          <w:sz w:val="28"/>
          <w:szCs w:val="28"/>
        </w:rPr>
        <w:t xml:space="preserve"> портрет И.И. Шишкина, дидактическое пособие</w:t>
      </w:r>
      <w:r w:rsidR="004F6154" w:rsidRPr="007A3E41">
        <w:rPr>
          <w:rFonts w:ascii="Times New Roman" w:hAnsi="Times New Roman" w:cs="Times New Roman"/>
          <w:bCs/>
          <w:sz w:val="28"/>
          <w:szCs w:val="28"/>
        </w:rPr>
        <w:t xml:space="preserve"> «Собери потрет»</w:t>
      </w:r>
      <w:r w:rsidR="004F6154">
        <w:rPr>
          <w:rFonts w:ascii="Times New Roman" w:hAnsi="Times New Roman" w:cs="Times New Roman"/>
          <w:bCs/>
          <w:sz w:val="28"/>
          <w:szCs w:val="28"/>
        </w:rPr>
        <w:t xml:space="preserve"> (плоскостной самодельный конструктор, выполненный из фетр</w:t>
      </w:r>
      <w:r w:rsidR="005C6505">
        <w:rPr>
          <w:rFonts w:ascii="Times New Roman" w:hAnsi="Times New Roman" w:cs="Times New Roman"/>
          <w:bCs/>
          <w:sz w:val="28"/>
          <w:szCs w:val="28"/>
        </w:rPr>
        <w:t xml:space="preserve">а и меха); </w:t>
      </w:r>
      <w:r w:rsidR="003B56F8">
        <w:rPr>
          <w:rFonts w:ascii="Times New Roman" w:hAnsi="Times New Roman" w:cs="Times New Roman"/>
          <w:bCs/>
          <w:sz w:val="28"/>
          <w:szCs w:val="28"/>
        </w:rPr>
        <w:t>мольберты с репродукциями натюрмортов</w:t>
      </w:r>
      <w:r w:rsidR="006407A4">
        <w:rPr>
          <w:rFonts w:ascii="Times New Roman" w:hAnsi="Times New Roman" w:cs="Times New Roman"/>
          <w:bCs/>
          <w:sz w:val="28"/>
          <w:szCs w:val="28"/>
        </w:rPr>
        <w:t xml:space="preserve"> (произвольные 3 шт. из </w:t>
      </w:r>
      <w:r w:rsidR="006407A4" w:rsidRPr="00010BC7">
        <w:rPr>
          <w:rFonts w:ascii="Times New Roman" w:hAnsi="Times New Roman" w:cs="Times New Roman"/>
          <w:iCs/>
          <w:sz w:val="28"/>
          <w:szCs w:val="28"/>
        </w:rPr>
        <w:t>комплекта «Кар</w:t>
      </w:r>
      <w:r w:rsidR="006407A4">
        <w:rPr>
          <w:rFonts w:ascii="Times New Roman" w:hAnsi="Times New Roman" w:cs="Times New Roman"/>
          <w:iCs/>
          <w:sz w:val="28"/>
          <w:szCs w:val="28"/>
        </w:rPr>
        <w:t>тинная галерея в детском саду» в</w:t>
      </w:r>
      <w:r w:rsidR="006407A4" w:rsidRPr="00010BC7">
        <w:rPr>
          <w:rFonts w:ascii="Times New Roman" w:hAnsi="Times New Roman" w:cs="Times New Roman"/>
          <w:iCs/>
          <w:sz w:val="28"/>
          <w:szCs w:val="28"/>
        </w:rPr>
        <w:t>ып</w:t>
      </w:r>
      <w:r w:rsidR="006407A4">
        <w:rPr>
          <w:rFonts w:ascii="Times New Roman" w:hAnsi="Times New Roman" w:cs="Times New Roman"/>
          <w:iCs/>
          <w:sz w:val="28"/>
          <w:szCs w:val="28"/>
        </w:rPr>
        <w:t>уск 1 «Третьяковская галерея»</w:t>
      </w:r>
      <w:r w:rsidR="006407A4">
        <w:rPr>
          <w:rFonts w:ascii="Times New Roman" w:hAnsi="Times New Roman" w:cs="Times New Roman"/>
          <w:bCs/>
          <w:sz w:val="28"/>
          <w:szCs w:val="28"/>
        </w:rPr>
        <w:t>)</w:t>
      </w:r>
      <w:r w:rsidR="003B56F8">
        <w:rPr>
          <w:rFonts w:ascii="Times New Roman" w:hAnsi="Times New Roman" w:cs="Times New Roman"/>
          <w:bCs/>
          <w:sz w:val="28"/>
          <w:szCs w:val="28"/>
        </w:rPr>
        <w:t xml:space="preserve"> и детские рисунки натюрмортов,</w:t>
      </w:r>
      <w:r w:rsidR="005C6505">
        <w:rPr>
          <w:rFonts w:ascii="Times New Roman" w:hAnsi="Times New Roman" w:cs="Times New Roman"/>
          <w:bCs/>
          <w:sz w:val="28"/>
          <w:szCs w:val="28"/>
        </w:rPr>
        <w:t xml:space="preserve"> предметы для составления композиции натюрморта (</w:t>
      </w:r>
      <w:r w:rsidR="005C6505" w:rsidRPr="005C6505">
        <w:rPr>
          <w:rFonts w:ascii="Times New Roman" w:hAnsi="Times New Roman" w:cs="Times New Roman"/>
          <w:bCs/>
          <w:sz w:val="28"/>
          <w:szCs w:val="28"/>
        </w:rPr>
        <w:t>вазы, цветы, игрушки, предметы интерьера, овощи, фрукты и т.д.</w:t>
      </w:r>
      <w:r w:rsidR="005C6505">
        <w:rPr>
          <w:rFonts w:ascii="Times New Roman" w:hAnsi="Times New Roman" w:cs="Times New Roman"/>
          <w:bCs/>
          <w:sz w:val="28"/>
          <w:szCs w:val="28"/>
        </w:rPr>
        <w:t>);</w:t>
      </w:r>
      <w:r w:rsidR="003B56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7A4">
        <w:rPr>
          <w:rFonts w:ascii="Times New Roman" w:hAnsi="Times New Roman" w:cs="Times New Roman"/>
          <w:bCs/>
          <w:sz w:val="28"/>
          <w:szCs w:val="28"/>
        </w:rPr>
        <w:t>мольберты с репродукциями 1 шт. натюрморт, 3 шт. пейзаж (</w:t>
      </w:r>
      <w:r w:rsidR="006407A4">
        <w:rPr>
          <w:rFonts w:ascii="Times New Roman" w:hAnsi="Times New Roman" w:cs="Times New Roman"/>
          <w:bCs/>
          <w:sz w:val="28"/>
          <w:szCs w:val="28"/>
        </w:rPr>
        <w:t xml:space="preserve">произвольные из </w:t>
      </w:r>
      <w:r w:rsidR="006407A4" w:rsidRPr="00010BC7">
        <w:rPr>
          <w:rFonts w:ascii="Times New Roman" w:hAnsi="Times New Roman" w:cs="Times New Roman"/>
          <w:iCs/>
          <w:sz w:val="28"/>
          <w:szCs w:val="28"/>
        </w:rPr>
        <w:t>комплекта «Кар</w:t>
      </w:r>
      <w:r w:rsidR="006407A4">
        <w:rPr>
          <w:rFonts w:ascii="Times New Roman" w:hAnsi="Times New Roman" w:cs="Times New Roman"/>
          <w:iCs/>
          <w:sz w:val="28"/>
          <w:szCs w:val="28"/>
        </w:rPr>
        <w:t>тинная галерея в детском саду» в</w:t>
      </w:r>
      <w:r w:rsidR="006407A4" w:rsidRPr="00010BC7">
        <w:rPr>
          <w:rFonts w:ascii="Times New Roman" w:hAnsi="Times New Roman" w:cs="Times New Roman"/>
          <w:iCs/>
          <w:sz w:val="28"/>
          <w:szCs w:val="28"/>
        </w:rPr>
        <w:t>ып</w:t>
      </w:r>
      <w:r w:rsidR="006407A4">
        <w:rPr>
          <w:rFonts w:ascii="Times New Roman" w:hAnsi="Times New Roman" w:cs="Times New Roman"/>
          <w:iCs/>
          <w:sz w:val="28"/>
          <w:szCs w:val="28"/>
        </w:rPr>
        <w:t>уск 1 «Третьяковская галерея»</w:t>
      </w:r>
      <w:r w:rsidR="006407A4">
        <w:rPr>
          <w:rFonts w:ascii="Times New Roman" w:hAnsi="Times New Roman" w:cs="Times New Roman"/>
          <w:bCs/>
          <w:sz w:val="28"/>
          <w:szCs w:val="28"/>
        </w:rPr>
        <w:t>)</w:t>
      </w:r>
      <w:r w:rsidR="006407A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7A3E41">
        <w:rPr>
          <w:rFonts w:ascii="Times New Roman" w:hAnsi="Times New Roman" w:cs="Times New Roman"/>
          <w:bCs/>
          <w:sz w:val="28"/>
          <w:szCs w:val="28"/>
        </w:rPr>
        <w:t>интерактивный комплекс «Колибри»</w:t>
      </w:r>
      <w:r w:rsidR="00F93FDB">
        <w:rPr>
          <w:rFonts w:ascii="Times New Roman" w:hAnsi="Times New Roman" w:cs="Times New Roman"/>
          <w:bCs/>
          <w:sz w:val="28"/>
          <w:szCs w:val="28"/>
        </w:rPr>
        <w:t xml:space="preserve"> с электронным материалом для дидактической игры «Найди </w:t>
      </w:r>
      <w:r w:rsidR="00F22EB8">
        <w:rPr>
          <w:rFonts w:ascii="Times New Roman" w:hAnsi="Times New Roman" w:cs="Times New Roman"/>
          <w:bCs/>
          <w:sz w:val="28"/>
          <w:szCs w:val="28"/>
        </w:rPr>
        <w:t>пять отличий</w:t>
      </w:r>
      <w:r w:rsidR="00F93FDB">
        <w:rPr>
          <w:rFonts w:ascii="Times New Roman" w:hAnsi="Times New Roman" w:cs="Times New Roman"/>
          <w:bCs/>
          <w:sz w:val="28"/>
          <w:szCs w:val="28"/>
        </w:rPr>
        <w:t>»</w:t>
      </w:r>
      <w:r w:rsidR="006407A4">
        <w:rPr>
          <w:rFonts w:ascii="Times New Roman" w:hAnsi="Times New Roman" w:cs="Times New Roman"/>
          <w:bCs/>
          <w:sz w:val="28"/>
          <w:szCs w:val="28"/>
        </w:rPr>
        <w:t>.</w:t>
      </w:r>
    </w:p>
    <w:p w:rsidR="007A3E41" w:rsidRDefault="007A3E41" w:rsidP="004D0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41" w:rsidRDefault="007A3E41" w:rsidP="004D06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70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работа:</w:t>
      </w:r>
      <w:r w:rsidR="004D06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D0678" w:rsidRPr="004D06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знакомство с жанрами изобразительного искусства портрет, натюрморт, пейзаж</w:t>
      </w:r>
      <w:r w:rsidR="00EF60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 посещение картинной галереи ДОУ.</w:t>
      </w:r>
    </w:p>
    <w:p w:rsidR="007A3E41" w:rsidRDefault="007A3E41" w:rsidP="004D06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A3E41" w:rsidRDefault="007A3E41" w:rsidP="004D06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Место проведения мероприятия:</w:t>
      </w:r>
      <w:r w:rsidR="00A315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0678" w:rsidRPr="004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локации</w:t>
      </w:r>
      <w:r w:rsidR="004D0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A31586" w:rsidRPr="004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помещение группы,</w:t>
      </w:r>
      <w:r w:rsidR="004D0678" w:rsidRPr="004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помещение музыкального зала, </w:t>
      </w:r>
      <w:r w:rsidR="00BA0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помещение изостудии, помещение спортивного зала</w:t>
      </w:r>
      <w:r w:rsidR="004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EF60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31586" w:rsidRDefault="00A31586" w:rsidP="004D06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31586" w:rsidRDefault="00A31586" w:rsidP="004D0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5"/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BA0A42">
        <w:rPr>
          <w:rStyle w:val="c5"/>
          <w:rFonts w:ascii="Times New Roman" w:hAnsi="Times New Roman" w:cs="Times New Roman"/>
          <w:b/>
          <w:sz w:val="28"/>
          <w:szCs w:val="28"/>
        </w:rPr>
        <w:t xml:space="preserve"> </w:t>
      </w:r>
      <w:r w:rsidR="00137973">
        <w:rPr>
          <w:rStyle w:val="c5"/>
          <w:rFonts w:ascii="Times New Roman" w:hAnsi="Times New Roman" w:cs="Times New Roman"/>
          <w:sz w:val="28"/>
          <w:szCs w:val="28"/>
        </w:rPr>
        <w:t>Ша</w:t>
      </w:r>
      <w:r w:rsidR="004D0678" w:rsidRPr="004D0678">
        <w:rPr>
          <w:rStyle w:val="c5"/>
          <w:rFonts w:ascii="Times New Roman" w:hAnsi="Times New Roman" w:cs="Times New Roman"/>
          <w:sz w:val="28"/>
          <w:szCs w:val="28"/>
        </w:rPr>
        <w:t>покляк</w:t>
      </w:r>
      <w:r w:rsidR="00430733">
        <w:rPr>
          <w:rStyle w:val="c5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0A42">
        <w:rPr>
          <w:rStyle w:val="c5"/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430733">
        <w:rPr>
          <w:rStyle w:val="c5"/>
          <w:rFonts w:ascii="Times New Roman" w:hAnsi="Times New Roman" w:cs="Times New Roman"/>
          <w:sz w:val="28"/>
          <w:szCs w:val="28"/>
        </w:rPr>
        <w:t>, Кощей</w:t>
      </w:r>
      <w:r w:rsidR="00CC38A6">
        <w:rPr>
          <w:rStyle w:val="c5"/>
          <w:rFonts w:ascii="Times New Roman" w:hAnsi="Times New Roman" w:cs="Times New Roman"/>
          <w:sz w:val="28"/>
          <w:szCs w:val="28"/>
        </w:rPr>
        <w:t>, Баба Яга</w:t>
      </w:r>
      <w:r w:rsidR="00BA0A42">
        <w:rPr>
          <w:rStyle w:val="c5"/>
          <w:rFonts w:ascii="Times New Roman" w:hAnsi="Times New Roman" w:cs="Times New Roman"/>
          <w:sz w:val="28"/>
          <w:szCs w:val="28"/>
        </w:rPr>
        <w:t xml:space="preserve"> – приглашенные педагоги</w:t>
      </w:r>
      <w:r w:rsidR="00CC38A6">
        <w:rPr>
          <w:rStyle w:val="c5"/>
          <w:rFonts w:ascii="Times New Roman" w:hAnsi="Times New Roman" w:cs="Times New Roman"/>
          <w:sz w:val="28"/>
          <w:szCs w:val="28"/>
        </w:rPr>
        <w:t xml:space="preserve">, воспитатель группы – ведущий </w:t>
      </w:r>
      <w:proofErr w:type="spellStart"/>
      <w:r w:rsidR="00CC38A6">
        <w:rPr>
          <w:rStyle w:val="c5"/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CC38A6">
        <w:rPr>
          <w:rStyle w:val="c5"/>
          <w:rFonts w:ascii="Times New Roman" w:hAnsi="Times New Roman" w:cs="Times New Roman"/>
          <w:sz w:val="28"/>
          <w:szCs w:val="28"/>
        </w:rPr>
        <w:t xml:space="preserve">, воспитанники группы – участники </w:t>
      </w:r>
      <w:proofErr w:type="spellStart"/>
      <w:r w:rsidR="00CC38A6">
        <w:rPr>
          <w:rStyle w:val="c5"/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922310">
        <w:rPr>
          <w:rStyle w:val="c5"/>
          <w:rFonts w:ascii="Times New Roman" w:hAnsi="Times New Roman" w:cs="Times New Roman"/>
          <w:sz w:val="28"/>
          <w:szCs w:val="28"/>
        </w:rPr>
        <w:t>.</w:t>
      </w:r>
    </w:p>
    <w:p w:rsidR="006C2E5E" w:rsidRPr="007A3E41" w:rsidRDefault="006C2E5E" w:rsidP="007A3E4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E4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7973" w:rsidRPr="00286016" w:rsidRDefault="00137973" w:rsidP="00137973">
      <w:pPr>
        <w:spacing w:after="0" w:line="240" w:lineRule="auto"/>
        <w:ind w:left="709"/>
        <w:jc w:val="center"/>
        <w:rPr>
          <w:b/>
          <w:bCs/>
          <w:sz w:val="28"/>
          <w:szCs w:val="28"/>
          <w:shd w:val="clear" w:color="auto" w:fill="FFFFFF"/>
        </w:rPr>
      </w:pPr>
      <w:r w:rsidRPr="002860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Ход педагогического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8193"/>
        <w:gridCol w:w="2047"/>
        <w:gridCol w:w="2204"/>
      </w:tblGrid>
      <w:tr w:rsidR="006407A4" w:rsidRPr="00AC6B52" w:rsidTr="0062772B">
        <w:tc>
          <w:tcPr>
            <w:tcW w:w="2342" w:type="dxa"/>
          </w:tcPr>
          <w:p w:rsidR="00137973" w:rsidRPr="00AC6B52" w:rsidRDefault="00137973" w:rsidP="0013797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Этапы педагогического мероприятия</w:t>
            </w:r>
          </w:p>
        </w:tc>
        <w:tc>
          <w:tcPr>
            <w:tcW w:w="8193" w:type="dxa"/>
          </w:tcPr>
          <w:p w:rsidR="00137973" w:rsidRPr="00AC6B52" w:rsidRDefault="00137973" w:rsidP="00CC38A6">
            <w:pPr>
              <w:ind w:firstLine="50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деятельности воспитателя</w:t>
            </w:r>
          </w:p>
        </w:tc>
        <w:tc>
          <w:tcPr>
            <w:tcW w:w="2047" w:type="dxa"/>
          </w:tcPr>
          <w:p w:rsidR="00137973" w:rsidRPr="00AC6B52" w:rsidRDefault="00137973" w:rsidP="0013797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деятельности детей</w:t>
            </w:r>
          </w:p>
        </w:tc>
        <w:tc>
          <w:tcPr>
            <w:tcW w:w="2204" w:type="dxa"/>
          </w:tcPr>
          <w:p w:rsidR="00137973" w:rsidRPr="00AC6B52" w:rsidRDefault="00137973" w:rsidP="0013797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AC6B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Примечания</w:t>
            </w:r>
          </w:p>
        </w:tc>
      </w:tr>
      <w:tr w:rsidR="00137973" w:rsidRPr="00AC6B52" w:rsidTr="001E2379">
        <w:tc>
          <w:tcPr>
            <w:tcW w:w="14786" w:type="dxa"/>
            <w:gridSpan w:val="4"/>
          </w:tcPr>
          <w:p w:rsidR="00137973" w:rsidRPr="00AC6B52" w:rsidRDefault="00137973" w:rsidP="00CC38A6">
            <w:pPr>
              <w:pStyle w:val="a4"/>
              <w:numPr>
                <w:ilvl w:val="0"/>
                <w:numId w:val="11"/>
              </w:numPr>
              <w:ind w:left="0" w:firstLine="50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Вводная часть</w:t>
            </w:r>
          </w:p>
        </w:tc>
      </w:tr>
      <w:tr w:rsidR="006407A4" w:rsidRPr="00AC6B52" w:rsidTr="0062772B">
        <w:tc>
          <w:tcPr>
            <w:tcW w:w="2342" w:type="dxa"/>
          </w:tcPr>
          <w:p w:rsidR="004D0678" w:rsidRPr="00AC6B52" w:rsidRDefault="004D0678" w:rsidP="00A5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на совместную деятельность.</w:t>
            </w:r>
          </w:p>
          <w:p w:rsidR="004D0678" w:rsidRPr="00AC6B52" w:rsidRDefault="004D0678" w:rsidP="0013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3" w:type="dxa"/>
          </w:tcPr>
          <w:p w:rsidR="004D0678" w:rsidRPr="00AC6B52" w:rsidRDefault="00966CF1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D0678" w:rsidRPr="00AC6B52">
              <w:rPr>
                <w:rFonts w:ascii="Times New Roman" w:hAnsi="Times New Roman" w:cs="Times New Roman"/>
                <w:sz w:val="28"/>
                <w:szCs w:val="28"/>
              </w:rPr>
              <w:t>не сейчас сообщили! Сегодня ночью, в нашем детском саду прои</w:t>
            </w:r>
            <w:r w:rsidR="002574F1" w:rsidRPr="00AC6B52">
              <w:rPr>
                <w:rFonts w:ascii="Times New Roman" w:hAnsi="Times New Roman" w:cs="Times New Roman"/>
                <w:sz w:val="28"/>
                <w:szCs w:val="28"/>
              </w:rPr>
              <w:t>зошло чрезвычайное происшествие!</w:t>
            </w:r>
            <w:r w:rsidR="004D0678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Кто-то</w:t>
            </w:r>
            <w:r w:rsidR="002574F1" w:rsidRPr="00AC6B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0678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под покровом ночи пробрался в детский сад и похитил из картинной галереи</w:t>
            </w:r>
            <w:r w:rsidR="003A75C0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картину Ивана Ивановича Шишкина «Сосны, освещенные солнцем»</w:t>
            </w:r>
            <w:r w:rsidR="004D0678" w:rsidRPr="00AC6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7973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4F1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А мы как раз должны были с ней </w:t>
            </w:r>
            <w:r w:rsidR="003A75C0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r w:rsidR="002574F1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познакомиться. </w:t>
            </w:r>
            <w:r w:rsidR="00137973" w:rsidRPr="00AC6B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D0678" w:rsidRPr="00AC6B52">
              <w:rPr>
                <w:rFonts w:ascii="Times New Roman" w:hAnsi="Times New Roman" w:cs="Times New Roman"/>
                <w:sz w:val="28"/>
                <w:szCs w:val="28"/>
              </w:rPr>
              <w:t>то делать?</w:t>
            </w:r>
          </w:p>
          <w:p w:rsidR="00966CF1" w:rsidRPr="00AC6B52" w:rsidRDefault="00966CF1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F1" w:rsidRPr="00AC6B52" w:rsidRDefault="00966CF1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пока не будем звонить в полицию, писать заявления, а попробуем найти ее сами! Предлагаю </w:t>
            </w:r>
            <w:r w:rsidR="00AC6B52">
              <w:rPr>
                <w:rFonts w:ascii="Times New Roman" w:hAnsi="Times New Roman" w:cs="Times New Roman"/>
                <w:sz w:val="28"/>
                <w:szCs w:val="28"/>
              </w:rPr>
              <w:t xml:space="preserve">самим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пойти на поиски, тем более, что п</w:t>
            </w:r>
            <w:r w:rsidR="00430733" w:rsidRPr="00AC6B52">
              <w:rPr>
                <w:rFonts w:ascii="Times New Roman" w:hAnsi="Times New Roman" w:cs="Times New Roman"/>
                <w:sz w:val="28"/>
                <w:szCs w:val="28"/>
              </w:rPr>
              <w:t>охитители оставили много следов</w:t>
            </w:r>
            <w:r w:rsidR="00AC6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</w:tcPr>
          <w:p w:rsidR="004D0678" w:rsidRPr="00AC6B52" w:rsidRDefault="004F6154" w:rsidP="00A5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Высказывают собственные мысли</w:t>
            </w:r>
          </w:p>
        </w:tc>
        <w:tc>
          <w:tcPr>
            <w:tcW w:w="2204" w:type="dxa"/>
          </w:tcPr>
          <w:p w:rsidR="004D0678" w:rsidRPr="00AC6B52" w:rsidRDefault="00137973" w:rsidP="00966C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 w:rsidR="002574F1"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574F1"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встревоженный заходит в группу и привлекает внимание детей.</w:t>
            </w:r>
          </w:p>
          <w:p w:rsidR="00430733" w:rsidRPr="00AC6B52" w:rsidRDefault="00430733" w:rsidP="00966C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0733" w:rsidRPr="00AC6B52" w:rsidRDefault="00430733" w:rsidP="00966C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вместе с детьми выходят из группы</w:t>
            </w:r>
          </w:p>
        </w:tc>
      </w:tr>
      <w:tr w:rsidR="00966CF1" w:rsidRPr="00AC6B52" w:rsidTr="000A2C3D">
        <w:tc>
          <w:tcPr>
            <w:tcW w:w="14786" w:type="dxa"/>
            <w:gridSpan w:val="4"/>
          </w:tcPr>
          <w:p w:rsidR="00966CF1" w:rsidRPr="00922310" w:rsidRDefault="00966CF1" w:rsidP="00922310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3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часть</w:t>
            </w:r>
          </w:p>
        </w:tc>
      </w:tr>
      <w:tr w:rsidR="006407A4" w:rsidRPr="00AC6B52" w:rsidTr="0062772B">
        <w:trPr>
          <w:trHeight w:val="907"/>
        </w:trPr>
        <w:tc>
          <w:tcPr>
            <w:tcW w:w="2342" w:type="dxa"/>
            <w:tcBorders>
              <w:bottom w:val="single" w:sz="4" w:space="0" w:color="auto"/>
            </w:tcBorders>
          </w:tcPr>
          <w:p w:rsidR="00137973" w:rsidRPr="00AC6B52" w:rsidRDefault="003A75C0" w:rsidP="003A7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  <w:proofErr w:type="spellEnd"/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:rsidR="00430733" w:rsidRPr="00AC6B52" w:rsidRDefault="00430733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Сколько следов! </w:t>
            </w:r>
            <w:r w:rsidR="004D0678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574F1" w:rsidRPr="00AC6B52">
              <w:rPr>
                <w:rFonts w:ascii="Times New Roman" w:hAnsi="Times New Roman" w:cs="Times New Roman"/>
                <w:sz w:val="28"/>
                <w:szCs w:val="28"/>
              </w:rPr>
              <w:t>следам какого цвета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нам нужно пойти</w:t>
            </w:r>
            <w:r w:rsidR="002574F1" w:rsidRPr="00AC6B52">
              <w:rPr>
                <w:rFonts w:ascii="Times New Roman" w:hAnsi="Times New Roman" w:cs="Times New Roman"/>
                <w:sz w:val="28"/>
                <w:szCs w:val="28"/>
              </w:rPr>
              <w:t>, чтобы отыскать картину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D0678" w:rsidRPr="00AC6B52" w:rsidRDefault="002574F1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30733" w:rsidRPr="00AC6B52">
              <w:rPr>
                <w:rFonts w:ascii="Times New Roman" w:hAnsi="Times New Roman" w:cs="Times New Roman"/>
                <w:sz w:val="28"/>
                <w:szCs w:val="28"/>
              </w:rPr>
              <w:t>то это лежит на полу?</w:t>
            </w:r>
          </w:p>
          <w:p w:rsidR="004D0678" w:rsidRPr="00AC6B52" w:rsidRDefault="00430733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Может в конверте есть подсказка?</w:t>
            </w:r>
          </w:p>
          <w:p w:rsidR="002574F1" w:rsidRPr="00AC6B52" w:rsidRDefault="004D0678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Дети, да это не просто подсказка, это - загадка. </w:t>
            </w:r>
          </w:p>
          <w:p w:rsidR="002574F1" w:rsidRPr="00AC6B52" w:rsidRDefault="002574F1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4F1" w:rsidRPr="00AC6B52" w:rsidRDefault="002574F1" w:rsidP="00CC38A6">
            <w:pPr>
              <w:ind w:firstLine="50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Коль загадку отгадаешь, то куда идти узнаешь!</w:t>
            </w:r>
          </w:p>
          <w:p w:rsidR="002574F1" w:rsidRPr="00AC6B52" w:rsidRDefault="002574F1" w:rsidP="00CC38A6">
            <w:pPr>
              <w:ind w:firstLine="50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У малины и клубники,</w:t>
            </w:r>
          </w:p>
          <w:p w:rsidR="002574F1" w:rsidRPr="00AC6B52" w:rsidRDefault="002574F1" w:rsidP="00CC38A6">
            <w:pPr>
              <w:ind w:firstLine="50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Помидора и брусники</w:t>
            </w:r>
          </w:p>
          <w:p w:rsidR="002574F1" w:rsidRPr="00AC6B52" w:rsidRDefault="002574F1" w:rsidP="00CC38A6">
            <w:pPr>
              <w:ind w:firstLine="50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Вкус конечно очень разный,</w:t>
            </w:r>
          </w:p>
          <w:p w:rsidR="002574F1" w:rsidRPr="00AC6B52" w:rsidRDefault="002574F1" w:rsidP="00CC38A6">
            <w:pPr>
              <w:ind w:firstLine="50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Ну а цвет похожий – (красный)</w:t>
            </w:r>
          </w:p>
          <w:p w:rsidR="003A75C0" w:rsidRPr="00AC6B52" w:rsidRDefault="003A75C0" w:rsidP="00CC38A6">
            <w:pPr>
              <w:ind w:firstLine="5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5C0" w:rsidRPr="00AC6B52" w:rsidRDefault="003A75C0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По следам какого цвета будем двигаться?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4D0678" w:rsidRPr="00AC6B52" w:rsidRDefault="004D0678" w:rsidP="004F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Высказыва</w:t>
            </w:r>
            <w:r w:rsidR="004F6154" w:rsidRPr="00AC6B52">
              <w:rPr>
                <w:rFonts w:ascii="Times New Roman" w:hAnsi="Times New Roman" w:cs="Times New Roman"/>
                <w:sz w:val="28"/>
                <w:szCs w:val="28"/>
              </w:rPr>
              <w:t>ют собственные мысли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4D0678" w:rsidRPr="00AC6B52" w:rsidRDefault="003A75C0" w:rsidP="004473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Восп</w:t>
            </w:r>
            <w:r w:rsidR="00A20A1F"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итатель побуждает к активным вы</w:t>
            </w: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сказываниям</w:t>
            </w:r>
          </w:p>
        </w:tc>
      </w:tr>
      <w:tr w:rsidR="006407A4" w:rsidRPr="00AC6B52" w:rsidTr="0062772B">
        <w:trPr>
          <w:trHeight w:val="277"/>
        </w:trPr>
        <w:tc>
          <w:tcPr>
            <w:tcW w:w="2342" w:type="dxa"/>
            <w:tcBorders>
              <w:bottom w:val="single" w:sz="4" w:space="0" w:color="auto"/>
            </w:tcBorders>
          </w:tcPr>
          <w:p w:rsidR="004D0678" w:rsidRPr="00AC6B52" w:rsidRDefault="002574F1" w:rsidP="0044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ранее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полученных знаний</w:t>
            </w:r>
            <w:r w:rsidR="003A75C0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по жанру живописи портрет</w:t>
            </w:r>
            <w:r w:rsidR="00A20A1F" w:rsidRPr="00AC6B52">
              <w:rPr>
                <w:rFonts w:ascii="Times New Roman" w:hAnsi="Times New Roman" w:cs="Times New Roman"/>
                <w:sz w:val="28"/>
                <w:szCs w:val="28"/>
              </w:rPr>
              <w:t>, дидактическая игра «Собери портрет»</w:t>
            </w:r>
            <w:r w:rsidR="00A43CEF">
              <w:rPr>
                <w:rFonts w:ascii="Times New Roman" w:hAnsi="Times New Roman" w:cs="Times New Roman"/>
                <w:sz w:val="28"/>
                <w:szCs w:val="28"/>
              </w:rPr>
              <w:t>, дидактическое упражнение «»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:rsidR="004D0678" w:rsidRPr="00AC6B52" w:rsidRDefault="004D0678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Шапокляк: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Зачем вы сюда явились, противные людишки?</w:t>
            </w:r>
          </w:p>
          <w:p w:rsidR="004D0678" w:rsidRPr="00AC6B52" w:rsidRDefault="004D0678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="003A75C0" w:rsidRPr="00AC6B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Шапокляк.</w:t>
            </w: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Мы знаем, что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 ночью</w:t>
            </w:r>
            <w:r w:rsidR="003A75C0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вы были в картинной галерее и забрали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картину. Мы пришли к вам, чтобы ее вернуть.</w:t>
            </w:r>
          </w:p>
          <w:p w:rsidR="004D0678" w:rsidRPr="00AC6B52" w:rsidRDefault="003A75C0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Шапокляк:</w:t>
            </w:r>
            <w:r w:rsidR="004D0678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Хорошо. Но сначала помогите мне разобраться с этими непонятными деталями, их так много! А мне нужно, чтобы у меня вот такой </w:t>
            </w:r>
            <w:r w:rsidR="00A20A1F" w:rsidRPr="00AC6B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0678" w:rsidRPr="00AC6B52">
              <w:rPr>
                <w:rFonts w:ascii="Times New Roman" w:hAnsi="Times New Roman" w:cs="Times New Roman"/>
                <w:sz w:val="28"/>
                <w:szCs w:val="28"/>
              </w:rPr>
              <w:t>дяденька</w:t>
            </w:r>
            <w:r w:rsidR="00A20A1F" w:rsidRPr="00AC6B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0678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получился. </w:t>
            </w:r>
            <w:r w:rsidR="00A20A1F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Ну а если вы не справитесь, я напущу на вас мою </w:t>
            </w:r>
            <w:proofErr w:type="spellStart"/>
            <w:r w:rsidR="00A20A1F" w:rsidRPr="00AC6B52">
              <w:rPr>
                <w:rFonts w:ascii="Times New Roman" w:hAnsi="Times New Roman" w:cs="Times New Roman"/>
                <w:sz w:val="28"/>
                <w:szCs w:val="28"/>
              </w:rPr>
              <w:t>крыску</w:t>
            </w:r>
            <w:proofErr w:type="spellEnd"/>
            <w:r w:rsidR="00A20A1F" w:rsidRPr="00AC6B52">
              <w:rPr>
                <w:rFonts w:ascii="Times New Roman" w:hAnsi="Times New Roman" w:cs="Times New Roman"/>
                <w:sz w:val="28"/>
                <w:szCs w:val="28"/>
              </w:rPr>
              <w:t>-Лариску.</w:t>
            </w:r>
          </w:p>
          <w:p w:rsidR="004D0678" w:rsidRPr="00AC6B52" w:rsidRDefault="004D0678" w:rsidP="00CC38A6">
            <w:pPr>
              <w:ind w:firstLine="50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A20A1F"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Шапокляк, а ведь этот </w:t>
            </w:r>
            <w:r w:rsidR="00A20A1F" w:rsidRPr="00AC6B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дяденька</w:t>
            </w:r>
            <w:r w:rsidR="00A20A1F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0A1F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великий русский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художник Иван Иванович Шишкин! Картина которого, сегодня но</w:t>
            </w:r>
            <w:r w:rsidR="00A20A1F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чью и была похищена из галереи!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="00A20A1F" w:rsidRPr="00AC6B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что, ребята, </w:t>
            </w:r>
            <w:r w:rsidR="00A20A1F" w:rsidRPr="00AC6B52">
              <w:rPr>
                <w:rFonts w:ascii="Times New Roman" w:hAnsi="Times New Roman" w:cs="Times New Roman"/>
                <w:sz w:val="28"/>
                <w:szCs w:val="28"/>
              </w:rPr>
              <w:t>придется нам выполнить задание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Шапокляк. </w:t>
            </w:r>
            <w:r w:rsidR="00A20A1F" w:rsidRPr="00AC6B52">
              <w:rPr>
                <w:rFonts w:ascii="Times New Roman" w:hAnsi="Times New Roman" w:cs="Times New Roman"/>
                <w:sz w:val="28"/>
                <w:szCs w:val="28"/>
              </w:rPr>
              <w:t>Необходимо каждому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A1F" w:rsidRPr="00AC6B52">
              <w:rPr>
                <w:rFonts w:ascii="Times New Roman" w:hAnsi="Times New Roman" w:cs="Times New Roman"/>
                <w:sz w:val="28"/>
                <w:szCs w:val="28"/>
              </w:rPr>
              <w:t>взять по одной детали и приложить ее так, чтобы получилось лицо человека.</w:t>
            </w:r>
          </w:p>
          <w:p w:rsidR="00D1602B" w:rsidRPr="00AC6B52" w:rsidRDefault="00D1602B" w:rsidP="00CC38A6">
            <w:pPr>
              <w:ind w:firstLine="5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678" w:rsidRPr="00AC6B52" w:rsidRDefault="004D0678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154" w:rsidRPr="00AC6B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какому жанру живописи можно отнести вашу работу?</w:t>
            </w:r>
          </w:p>
          <w:p w:rsidR="004D0678" w:rsidRPr="00AC6B52" w:rsidRDefault="004D0678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Шапокляк:</w:t>
            </w:r>
            <w:r w:rsidR="00D1602B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Что это такое – портрет?</w:t>
            </w:r>
          </w:p>
          <w:p w:rsidR="00D1602B" w:rsidRPr="00AC6B52" w:rsidRDefault="00D1602B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Шапокляк: </w:t>
            </w:r>
            <w:r w:rsidR="00945BF7" w:rsidRPr="00945BF7">
              <w:rPr>
                <w:rFonts w:ascii="Times New Roman" w:hAnsi="Times New Roman" w:cs="Times New Roman"/>
                <w:sz w:val="28"/>
                <w:szCs w:val="28"/>
              </w:rPr>
              <w:t>Люблю я портреты!</w:t>
            </w:r>
            <w:r w:rsidR="00945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Вы сказали, что портрет - </w:t>
            </w:r>
            <w:r w:rsidR="00417DDE" w:rsidRPr="00AC6B52">
              <w:rPr>
                <w:rFonts w:ascii="Times New Roman" w:hAnsi="Times New Roman" w:cs="Times New Roman"/>
                <w:sz w:val="28"/>
                <w:szCs w:val="28"/>
              </w:rPr>
              <w:t>это жанр живописи. А что такое живопись?</w:t>
            </w:r>
          </w:p>
          <w:p w:rsidR="00417DDE" w:rsidRPr="00AC6B52" w:rsidRDefault="00417DDE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Дети правильно тебе отвечают, Шапокляк. Живопись – это вид изобразительного искусства, это то, что художники изображают (пишут) на своих картинах.</w:t>
            </w:r>
          </w:p>
          <w:p w:rsidR="00D1602B" w:rsidRPr="00AC6B52" w:rsidRDefault="00417DDE" w:rsidP="00CC38A6">
            <w:pPr>
              <w:ind w:firstLine="5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Шапокляк: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Какой бы еще трудный вопрос задать вам?</w:t>
            </w: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Сколько на портрете может быть изображено человек?</w:t>
            </w:r>
          </w:p>
          <w:p w:rsidR="00417DDE" w:rsidRPr="00AC6B52" w:rsidRDefault="004D0678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417DDE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Все, Шапокляк. Дети тебе ответили, что портрет – это когда художник изображает какого-либо человека, </w:t>
            </w:r>
            <w:r w:rsidR="00980D1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417DDE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группу людей. Возвращай картину!</w:t>
            </w:r>
          </w:p>
          <w:p w:rsidR="004D0678" w:rsidRPr="00AC6B52" w:rsidRDefault="004D0678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Шапокляк: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Да нет у меня никакой картины, она всем так понравилась, мы ее тянули-тянули и порвали! Вот, мне только кусочек достался! Забирайте!</w:t>
            </w:r>
          </w:p>
          <w:p w:rsidR="00417DDE" w:rsidRPr="00AC6B52" w:rsidRDefault="00417DDE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BA0A42"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0A42" w:rsidRPr="00AC6B52">
              <w:rPr>
                <w:rFonts w:ascii="Times New Roman" w:hAnsi="Times New Roman" w:cs="Times New Roman"/>
                <w:sz w:val="28"/>
                <w:szCs w:val="28"/>
              </w:rPr>
              <w:t>Одну часть картины мы нашли, а где взять другие? Может ты, Шапокляк, нам подскажешь?</w:t>
            </w:r>
          </w:p>
          <w:p w:rsidR="00BA0A42" w:rsidRPr="00AC6B52" w:rsidRDefault="00BA0A42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Шапокляк: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Могу подсказать, куда вам двигаться дальше, но для этого отгадайте загадку.</w:t>
            </w:r>
          </w:p>
          <w:p w:rsidR="00BA0A42" w:rsidRPr="00AC6B52" w:rsidRDefault="00BA0A42" w:rsidP="00CC38A6">
            <w:pPr>
              <w:ind w:firstLine="50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Это самый яркий цвет!</w:t>
            </w:r>
          </w:p>
          <w:p w:rsidR="00BA0A42" w:rsidRPr="00AC6B52" w:rsidRDefault="00BA0A42" w:rsidP="00CC38A6">
            <w:pPr>
              <w:ind w:firstLine="50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Словно солнце, первоцвет,</w:t>
            </w:r>
          </w:p>
          <w:p w:rsidR="00BA0A42" w:rsidRPr="00AC6B52" w:rsidRDefault="00BA0A42" w:rsidP="00CC38A6">
            <w:pPr>
              <w:ind w:firstLine="50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Словно яркая кувшинка,</w:t>
            </w:r>
          </w:p>
          <w:p w:rsidR="00BA0A42" w:rsidRPr="00AC6B52" w:rsidRDefault="00BA0A42" w:rsidP="00CC38A6">
            <w:pPr>
              <w:ind w:firstLine="50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Как в ромашке серединка.</w:t>
            </w:r>
          </w:p>
          <w:p w:rsidR="00BA0A42" w:rsidRPr="00AC6B52" w:rsidRDefault="00BA0A42" w:rsidP="00CC38A6">
            <w:pPr>
              <w:ind w:firstLine="50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А у курочки - наседки</w:t>
            </w:r>
          </w:p>
          <w:p w:rsidR="00BA0A42" w:rsidRPr="00AC6B52" w:rsidRDefault="00BA0A42" w:rsidP="00CC38A6">
            <w:pPr>
              <w:ind w:firstLine="50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Будто одуванчик детки. (желтый)</w:t>
            </w:r>
          </w:p>
          <w:p w:rsidR="00417DDE" w:rsidRPr="00AC6B52" w:rsidRDefault="00417DDE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42" w:rsidRPr="00AC6B52" w:rsidRDefault="00BA0A42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По следам какого цвета будем идти?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3A75C0" w:rsidRPr="00AC6B52" w:rsidRDefault="003A75C0" w:rsidP="0026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следам красного цвета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входят в музыкальный зал</w:t>
            </w:r>
          </w:p>
          <w:p w:rsidR="003A75C0" w:rsidRPr="00AC6B52" w:rsidRDefault="003A75C0" w:rsidP="00265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78" w:rsidRPr="00AC6B52" w:rsidRDefault="003A75C0" w:rsidP="002654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D0678" w:rsidRPr="00AC6B52">
              <w:rPr>
                <w:rFonts w:ascii="Times New Roman" w:hAnsi="Times New Roman" w:cs="Times New Roman"/>
                <w:sz w:val="28"/>
                <w:szCs w:val="28"/>
              </w:rPr>
              <w:t>обирают лицо из</w:t>
            </w:r>
            <w:r w:rsidR="004D0678"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D0678" w:rsidRPr="00AC6B52">
              <w:rPr>
                <w:rFonts w:ascii="Times New Roman" w:hAnsi="Times New Roman" w:cs="Times New Roman"/>
                <w:sz w:val="28"/>
                <w:szCs w:val="28"/>
              </w:rPr>
              <w:t>деталей.</w:t>
            </w:r>
            <w:r w:rsidR="004D0678"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20A1F" w:rsidRPr="00AC6B52" w:rsidRDefault="00A20A1F" w:rsidP="002654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0678" w:rsidRPr="00AC6B52" w:rsidRDefault="004D0678" w:rsidP="00F1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Высказыва</w:t>
            </w:r>
            <w:r w:rsidR="004F6154" w:rsidRPr="00AC6B52">
              <w:rPr>
                <w:rFonts w:ascii="Times New Roman" w:hAnsi="Times New Roman" w:cs="Times New Roman"/>
                <w:sz w:val="28"/>
                <w:szCs w:val="28"/>
              </w:rPr>
              <w:t>ют собственные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мысл</w:t>
            </w:r>
            <w:r w:rsidR="004F6154" w:rsidRPr="00AC6B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D0678" w:rsidRPr="00AC6B52" w:rsidRDefault="004D0678" w:rsidP="004F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DDE" w:rsidRPr="00AC6B52" w:rsidRDefault="00417DDE" w:rsidP="004F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4F6154" w:rsidRPr="00AC6B52" w:rsidRDefault="004F6154" w:rsidP="004F61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 составлении </w:t>
            </w: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портрета Шапокляк </w:t>
            </w:r>
            <w:r w:rsidR="00AC6B52"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«путает» детей,</w:t>
            </w: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предлагает разместить детали неправильно</w:t>
            </w:r>
            <w:r w:rsidR="00AC6B52"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AC6B52"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стимулирует к осознанному выбору</w:t>
            </w:r>
          </w:p>
          <w:p w:rsidR="00D1602B" w:rsidRPr="00AC6B52" w:rsidRDefault="00D1602B" w:rsidP="004F61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602B" w:rsidRPr="00AC6B52" w:rsidRDefault="00D1602B" w:rsidP="004F61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подбадривает детей, побуждает к высказываниям, задает наводящие вопросы при необходимости</w:t>
            </w:r>
          </w:p>
        </w:tc>
      </w:tr>
      <w:tr w:rsidR="006407A4" w:rsidRPr="00AC6B52" w:rsidTr="0062772B">
        <w:trPr>
          <w:trHeight w:val="454"/>
        </w:trPr>
        <w:tc>
          <w:tcPr>
            <w:tcW w:w="2342" w:type="dxa"/>
            <w:tcBorders>
              <w:bottom w:val="single" w:sz="4" w:space="0" w:color="auto"/>
            </w:tcBorders>
          </w:tcPr>
          <w:p w:rsidR="004D0678" w:rsidRPr="00AC6B52" w:rsidRDefault="00BA0A42" w:rsidP="005C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ранее полученных знаний по жанру живописи натюрморт</w:t>
            </w:r>
            <w:r w:rsidR="005C6505" w:rsidRPr="00AC6B52">
              <w:rPr>
                <w:rFonts w:ascii="Times New Roman" w:hAnsi="Times New Roman" w:cs="Times New Roman"/>
                <w:sz w:val="28"/>
                <w:szCs w:val="28"/>
              </w:rPr>
              <w:t>, дидактическая игра «</w:t>
            </w:r>
            <w:proofErr w:type="spellStart"/>
            <w:r w:rsidR="005C6505" w:rsidRPr="00AC6B52">
              <w:rPr>
                <w:rFonts w:ascii="Times New Roman" w:hAnsi="Times New Roman" w:cs="Times New Roman"/>
                <w:sz w:val="28"/>
                <w:szCs w:val="28"/>
              </w:rPr>
              <w:t>Собири</w:t>
            </w:r>
            <w:proofErr w:type="spellEnd"/>
            <w:r w:rsidR="005C6505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натюрморт»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:rsidR="00BA0A42" w:rsidRPr="00AC6B52" w:rsidRDefault="00BA0A42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Бармалей</w:t>
            </w:r>
            <w:proofErr w:type="spellEnd"/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Так, так, так! И кто это ко мне пожаловал? Зачем вы пришли?</w:t>
            </w:r>
          </w:p>
          <w:p w:rsidR="00BA0A42" w:rsidRPr="00AC6B52" w:rsidRDefault="00BA0A42" w:rsidP="00CC38A6">
            <w:pPr>
              <w:ind w:firstLine="5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Мы знаем, что сегодня ночью вы были в картинной галерее, испортили, и забрали себе часть картины. Мы пришли к вам, чтобы вы вернули ее, и мы могли бы восстановить картину.</w:t>
            </w:r>
          </w:p>
          <w:p w:rsidR="00BA0A42" w:rsidRPr="00AC6B52" w:rsidRDefault="003676D7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Бармалей</w:t>
            </w:r>
            <w:proofErr w:type="spellEnd"/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A0A42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Я верну вам свою часть картины, но только если вы выполните мое задание. Но если у вас не получится, я вас брошу крокодилам!</w:t>
            </w:r>
          </w:p>
          <w:p w:rsidR="003B56F8" w:rsidRPr="00AC6B52" w:rsidRDefault="003B56F8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Бармалей</w:t>
            </w:r>
            <w:proofErr w:type="spellEnd"/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Я очень люблю рисовать картины, посмотрите.</w:t>
            </w:r>
          </w:p>
          <w:p w:rsidR="003676D7" w:rsidRPr="00AC6B52" w:rsidRDefault="003676D7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Да, у тебя здорово получается!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Дети,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в каком жанре </w:t>
            </w:r>
            <w:proofErr w:type="spellStart"/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Бармалей</w:t>
            </w:r>
            <w:proofErr w:type="spellEnd"/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пишет картины?</w:t>
            </w:r>
          </w:p>
          <w:p w:rsidR="004D0678" w:rsidRPr="00AC6B52" w:rsidRDefault="003676D7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Бармалей</w:t>
            </w:r>
            <w:proofErr w:type="spellEnd"/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А, что такое натюрморт?</w:t>
            </w:r>
          </w:p>
          <w:p w:rsidR="003676D7" w:rsidRPr="00AC6B52" w:rsidRDefault="003676D7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Бармалей</w:t>
            </w:r>
            <w:proofErr w:type="spellEnd"/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, дети п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равильно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-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это жанр живописи, в котором изображают неодушевленные предметы, группируя их в гармоничные композиции.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Какое задание мы должны выполнить, чтобы получить часть картины, которую мы ищем?</w:t>
            </w:r>
          </w:p>
          <w:p w:rsidR="003676D7" w:rsidRDefault="003676D7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Бармалей</w:t>
            </w:r>
            <w:proofErr w:type="spellEnd"/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никак не могу придумать новый сюжет к своей картине. </w:t>
            </w:r>
            <w:r w:rsidR="005C6505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Может вы мне поможете?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На столе лежат различные предметы</w:t>
            </w:r>
            <w:r w:rsidR="005C6505" w:rsidRPr="00AC6B52">
              <w:rPr>
                <w:rFonts w:ascii="Times New Roman" w:hAnsi="Times New Roman" w:cs="Times New Roman"/>
                <w:sz w:val="28"/>
                <w:szCs w:val="28"/>
              </w:rPr>
              <w:t>, из них нужно составить композицию для натюрморта.</w:t>
            </w:r>
            <w:r w:rsidR="00AC6B52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вам разделиться на пары и приступить к работе.</w:t>
            </w:r>
          </w:p>
          <w:p w:rsidR="00945BF7" w:rsidRPr="00AC6B52" w:rsidRDefault="00945BF7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D7" w:rsidRPr="00AC6B52" w:rsidRDefault="00AC6B52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Бармалей</w:t>
            </w:r>
            <w:proofErr w:type="spellEnd"/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пасибо, ребята! Здорово у вас получилось! Осталось только сделать набросок и раскрасить! Держите мою часть картины, а где искать остальные части вам подскажет моя загадка.</w:t>
            </w:r>
          </w:p>
          <w:p w:rsidR="00AC6B52" w:rsidRPr="00AC6B52" w:rsidRDefault="00AC6B52" w:rsidP="00CC38A6">
            <w:pPr>
              <w:ind w:firstLine="50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Ах, этот дивный, чудный цвет,</w:t>
            </w:r>
          </w:p>
          <w:p w:rsidR="00AC6B52" w:rsidRPr="00AC6B52" w:rsidRDefault="00AC6B52" w:rsidP="00CC38A6">
            <w:pPr>
              <w:ind w:firstLine="50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Цвет глубины морской пучины,</w:t>
            </w:r>
          </w:p>
          <w:p w:rsidR="00AC6B52" w:rsidRPr="00AC6B52" w:rsidRDefault="00AC6B52" w:rsidP="00CC38A6">
            <w:pPr>
              <w:ind w:firstLine="50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Где дна как- будто бы и нет,</w:t>
            </w:r>
          </w:p>
          <w:p w:rsidR="00AC6B52" w:rsidRPr="00AC6B52" w:rsidRDefault="00AC6B52" w:rsidP="00CC38A6">
            <w:pPr>
              <w:ind w:firstLine="50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Но есть медузы и дельфины. (синий)</w:t>
            </w:r>
          </w:p>
          <w:p w:rsidR="00CC38A6" w:rsidRDefault="00CC38A6" w:rsidP="00CC38A6">
            <w:pPr>
              <w:ind w:firstLine="5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B52" w:rsidRPr="00AC6B52" w:rsidRDefault="00CC38A6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По следам какого цвета будем идти?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4D0678" w:rsidRPr="00AC6B52" w:rsidRDefault="00BA0A42" w:rsidP="00BA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следам желтого цвета входят в изостудию</w:t>
            </w:r>
            <w:r w:rsidR="003B56F8" w:rsidRPr="00AC6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6F8" w:rsidRPr="00AC6B52" w:rsidRDefault="003B56F8" w:rsidP="00BA0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F8" w:rsidRPr="00AC6B52" w:rsidRDefault="003B56F8" w:rsidP="00BA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Рассматривают репродукции и рисунки натюрмортов</w:t>
            </w:r>
            <w:r w:rsidR="00AC6B52" w:rsidRPr="00AC6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6505" w:rsidRPr="00AC6B52" w:rsidRDefault="005C6505" w:rsidP="00BA0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05" w:rsidRPr="00AC6B52" w:rsidRDefault="005C6505" w:rsidP="005C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Высказывают собственные мысли</w:t>
            </w:r>
            <w:r w:rsidR="00EF6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6505" w:rsidRPr="00AC6B52" w:rsidRDefault="005C6505" w:rsidP="00BA0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05" w:rsidRPr="00AC6B52" w:rsidRDefault="005C6505" w:rsidP="00BA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Выбирают предметы и собирают композицию для натюрморта.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4D0678" w:rsidRPr="00AC6B52" w:rsidRDefault="00AC6B52" w:rsidP="00CA08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побуждает детей к активным высказываниям, задает наводящие вопросы по необходимости</w:t>
            </w:r>
            <w:r w:rsidR="00EF60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EF607D">
              <w:rPr>
                <w:rFonts w:ascii="Times New Roman" w:hAnsi="Times New Roman" w:cs="Times New Roman"/>
                <w:i/>
                <w:sz w:val="28"/>
                <w:szCs w:val="28"/>
              </w:rPr>
              <w:t>озвучивает названия и авторов репродукций.</w:t>
            </w:r>
          </w:p>
          <w:p w:rsidR="00AC6B52" w:rsidRPr="00AC6B52" w:rsidRDefault="00AC6B52" w:rsidP="00CA08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6B52" w:rsidRPr="00AC6B52" w:rsidRDefault="00AC6B52" w:rsidP="00CA08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Бармалей</w:t>
            </w:r>
            <w:proofErr w:type="spellEnd"/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воспитатель </w:t>
            </w:r>
            <w:r w:rsidR="006407A4">
              <w:rPr>
                <w:rFonts w:ascii="Times New Roman" w:hAnsi="Times New Roman" w:cs="Times New Roman"/>
                <w:i/>
                <w:sz w:val="28"/>
                <w:szCs w:val="28"/>
              </w:rPr>
              <w:t>создаю</w:t>
            </w: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т положительны</w:t>
            </w: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й эмоциональный фон, подбадриваю</w:t>
            </w: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т детей</w:t>
            </w: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, оказывают помощь в составлении композиции</w:t>
            </w:r>
          </w:p>
        </w:tc>
      </w:tr>
      <w:tr w:rsidR="006407A4" w:rsidRPr="00AC6B52" w:rsidTr="0062772B">
        <w:trPr>
          <w:trHeight w:val="454"/>
        </w:trPr>
        <w:tc>
          <w:tcPr>
            <w:tcW w:w="2342" w:type="dxa"/>
            <w:tcBorders>
              <w:bottom w:val="single" w:sz="4" w:space="0" w:color="auto"/>
            </w:tcBorders>
          </w:tcPr>
          <w:p w:rsidR="004D0678" w:rsidRPr="00AC6B52" w:rsidRDefault="006B37E2" w:rsidP="006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Актуализация ранее полученных знаний по жанру живописи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пейзаж</w:t>
            </w:r>
            <w:r w:rsidR="00E54A2B">
              <w:rPr>
                <w:rFonts w:ascii="Times New Roman" w:hAnsi="Times New Roman" w:cs="Times New Roman"/>
                <w:sz w:val="28"/>
                <w:szCs w:val="28"/>
              </w:rPr>
              <w:t>, дидактическая игра «Найди лишнюю»</w:t>
            </w:r>
            <w:r w:rsidR="000500AF">
              <w:rPr>
                <w:rFonts w:ascii="Times New Roman" w:hAnsi="Times New Roman" w:cs="Times New Roman"/>
                <w:sz w:val="28"/>
                <w:szCs w:val="28"/>
              </w:rPr>
              <w:t>, дидактическая игра «Картина»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:rsidR="004D0678" w:rsidRPr="00AC6B52" w:rsidRDefault="004D0678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Кощей:</w:t>
            </w:r>
            <w:r w:rsidR="00CC3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И кто же это ко мне пожаловал? Чего вы хотите?</w:t>
            </w:r>
          </w:p>
          <w:p w:rsidR="00CC38A6" w:rsidRPr="00AC6B52" w:rsidRDefault="00CC38A6" w:rsidP="00CC38A6">
            <w:pPr>
              <w:ind w:firstLine="5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Мы знаем, что сегодня ночью вы были в картинной галерее, испортили, и забрали себе часть картины. Мы пришли к вам, чтобы вы вернули ее, и мы могли бы восстановить картину.</w:t>
            </w:r>
          </w:p>
          <w:p w:rsidR="004D0678" w:rsidRPr="00AC6B52" w:rsidRDefault="004D0678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Кощей: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Хорошо, отдам вам свою часть, но только если вы выполните мое задание.</w:t>
            </w: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Но если у ва</w:t>
            </w:r>
            <w:r w:rsidR="00CC38A6">
              <w:rPr>
                <w:rFonts w:ascii="Times New Roman" w:hAnsi="Times New Roman" w:cs="Times New Roman"/>
                <w:sz w:val="28"/>
                <w:szCs w:val="28"/>
              </w:rPr>
              <w:t>с не получится, я вас заколдую!</w:t>
            </w:r>
          </w:p>
          <w:p w:rsidR="006B37E2" w:rsidRDefault="00E54A2B" w:rsidP="006B37E2">
            <w:pPr>
              <w:ind w:firstLine="5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Кощей: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4A2B">
              <w:rPr>
                <w:rFonts w:ascii="Times New Roman" w:hAnsi="Times New Roman" w:cs="Times New Roman"/>
                <w:sz w:val="28"/>
                <w:szCs w:val="28"/>
              </w:rPr>
              <w:t>На мольбертах размещены 4 картины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необходимо внимательно рассмотреть их и</w:t>
            </w:r>
            <w:r w:rsidR="000500AF">
              <w:rPr>
                <w:rFonts w:ascii="Times New Roman" w:hAnsi="Times New Roman" w:cs="Times New Roman"/>
                <w:sz w:val="28"/>
                <w:szCs w:val="28"/>
              </w:rPr>
              <w:t xml:space="preserve"> найти лишнюю по жанру живописи</w:t>
            </w:r>
            <w:r w:rsidR="00640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A2B" w:rsidRDefault="00E54A2B" w:rsidP="006B37E2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Кощей: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правильно убрали натюрморт из выставки пейзажей</w:t>
            </w:r>
            <w:r w:rsidR="00981F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500AF" w:rsidRPr="00981FC4">
              <w:rPr>
                <w:rFonts w:ascii="Times New Roman" w:hAnsi="Times New Roman" w:cs="Times New Roman"/>
                <w:sz w:val="28"/>
                <w:szCs w:val="28"/>
              </w:rPr>
              <w:t xml:space="preserve">Я очень люблю </w:t>
            </w:r>
            <w:r w:rsidR="000500AF">
              <w:rPr>
                <w:rFonts w:ascii="Times New Roman" w:hAnsi="Times New Roman" w:cs="Times New Roman"/>
                <w:sz w:val="28"/>
                <w:szCs w:val="28"/>
              </w:rPr>
              <w:t>пейзажи</w:t>
            </w:r>
            <w:r w:rsidR="00050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0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FC4" w:rsidRPr="00622832">
              <w:rPr>
                <w:rFonts w:ascii="Times New Roman" w:hAnsi="Times New Roman" w:cs="Times New Roman"/>
                <w:sz w:val="28"/>
                <w:szCs w:val="28"/>
              </w:rPr>
              <w:t>Что такое пейзаж?</w:t>
            </w:r>
          </w:p>
          <w:p w:rsidR="000500AF" w:rsidRPr="000500AF" w:rsidRDefault="000500AF" w:rsidP="006B37E2">
            <w:pPr>
              <w:ind w:firstLine="5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0A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500AF">
              <w:rPr>
                <w:rFonts w:ascii="Times New Roman" w:hAnsi="Times New Roman" w:cs="Times New Roman"/>
                <w:sz w:val="28"/>
                <w:szCs w:val="28"/>
              </w:rPr>
              <w:t>Кощей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 правильно ответили, что пейзаж – это жанр живописи, когда художник изображает природу. Отдавай часть картины!</w:t>
            </w:r>
          </w:p>
          <w:p w:rsidR="004D0678" w:rsidRPr="00AC6B52" w:rsidRDefault="00981FC4" w:rsidP="00CC38A6">
            <w:pPr>
              <w:ind w:firstLine="5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Кощей: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00AF">
              <w:rPr>
                <w:rFonts w:ascii="Times New Roman" w:hAnsi="Times New Roman" w:cs="Times New Roman"/>
                <w:sz w:val="28"/>
                <w:szCs w:val="28"/>
              </w:rPr>
              <w:t>Отдам, когда представлю себе самый красивый пейзаж.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678" w:rsidRPr="00AC6B52" w:rsidRDefault="000500AF" w:rsidP="00CC38A6">
            <w:pPr>
              <w:ind w:firstLine="5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0A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00AF">
              <w:rPr>
                <w:rFonts w:ascii="Times New Roman" w:hAnsi="Times New Roman" w:cs="Times New Roman"/>
                <w:sz w:val="28"/>
                <w:szCs w:val="28"/>
              </w:rPr>
              <w:t>Дети, мы так долго будем ждать</w:t>
            </w:r>
            <w:r w:rsidR="00F35A41">
              <w:rPr>
                <w:rFonts w:ascii="Times New Roman" w:hAnsi="Times New Roman" w:cs="Times New Roman"/>
                <w:sz w:val="28"/>
                <w:szCs w:val="28"/>
              </w:rPr>
              <w:t xml:space="preserve">, нужно помочь Кощею быстрее представить пейзаж. Для этого каждый должен задумать то, что может быть изображено на пейзаже и войти в картину. Начнем. </w:t>
            </w:r>
            <w:r w:rsidR="00F35A41" w:rsidRPr="00F35A41"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r w:rsidR="00F35A41">
              <w:rPr>
                <w:rFonts w:ascii="Times New Roman" w:hAnsi="Times New Roman" w:cs="Times New Roman"/>
                <w:sz w:val="28"/>
                <w:szCs w:val="28"/>
              </w:rPr>
              <w:t>высокая сосна</w:t>
            </w:r>
            <w:r w:rsidR="00F35A41" w:rsidRPr="00F35A41">
              <w:rPr>
                <w:rFonts w:ascii="Times New Roman" w:hAnsi="Times New Roman" w:cs="Times New Roman"/>
                <w:sz w:val="28"/>
                <w:szCs w:val="28"/>
              </w:rPr>
              <w:t>, хочу взять в картину тебя. Скажи, кто ты?»</w:t>
            </w:r>
          </w:p>
          <w:p w:rsidR="000500AF" w:rsidRDefault="000500AF" w:rsidP="00CC38A6">
            <w:pPr>
              <w:ind w:firstLine="5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678" w:rsidRPr="00AC6B52" w:rsidRDefault="004D0678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Кощей:</w:t>
            </w:r>
            <w:r w:rsidR="00640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Да, </w:t>
            </w:r>
            <w:r w:rsidR="006407A4">
              <w:rPr>
                <w:rFonts w:ascii="Times New Roman" w:hAnsi="Times New Roman" w:cs="Times New Roman"/>
                <w:sz w:val="28"/>
                <w:szCs w:val="28"/>
              </w:rPr>
              <w:t>прекрасный пейзаж я себе представил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. Придется вернуть вам мою часть картины.</w:t>
            </w:r>
          </w:p>
          <w:p w:rsidR="004D0678" w:rsidRPr="00AC6B52" w:rsidRDefault="004D0678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EC2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Спасибо Кощей, но где нам найти последнюю часть?</w:t>
            </w:r>
          </w:p>
          <w:p w:rsidR="004D0678" w:rsidRPr="00AC6B52" w:rsidRDefault="004D0678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Кощей</w:t>
            </w:r>
            <w:r w:rsidR="00EC2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Я же злой, отвратительный и не должен делать добрые дела!</w:t>
            </w:r>
          </w:p>
          <w:p w:rsidR="004D0678" w:rsidRPr="00AC6B52" w:rsidRDefault="004D0678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Кощеюшка</w:t>
            </w:r>
            <w:proofErr w:type="spellEnd"/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, ничего ты и не злой. Это все сказки. Ты очень даже симпатичный!</w:t>
            </w:r>
          </w:p>
          <w:p w:rsidR="004D0678" w:rsidRPr="00AC6B52" w:rsidRDefault="004D0678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Кощей: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Ладно, ладно! Уговорили! Вот вам моя подсказка.</w:t>
            </w:r>
          </w:p>
          <w:p w:rsidR="004D0678" w:rsidRPr="00AC6B52" w:rsidRDefault="004D0678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78" w:rsidRPr="0062772B" w:rsidRDefault="004D0678" w:rsidP="0062772B">
            <w:pPr>
              <w:ind w:firstLine="50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72B">
              <w:rPr>
                <w:rFonts w:ascii="Times New Roman" w:hAnsi="Times New Roman" w:cs="Times New Roman"/>
                <w:i/>
                <w:sz w:val="28"/>
                <w:szCs w:val="28"/>
              </w:rPr>
              <w:t>Цвет травы, листвы у клена?</w:t>
            </w:r>
          </w:p>
          <w:p w:rsidR="004D0678" w:rsidRPr="0062772B" w:rsidRDefault="0062772B" w:rsidP="0062772B">
            <w:pPr>
              <w:ind w:firstLine="50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Ну конечно же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4D0678" w:rsidRPr="0062772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4D0678" w:rsidRPr="0062772B">
              <w:rPr>
                <w:rFonts w:ascii="Times New Roman" w:hAnsi="Times New Roman" w:cs="Times New Roman"/>
                <w:i/>
                <w:sz w:val="28"/>
                <w:szCs w:val="28"/>
              </w:rPr>
              <w:t>зеленый)</w:t>
            </w:r>
          </w:p>
          <w:p w:rsidR="004D0678" w:rsidRPr="00AC6B52" w:rsidRDefault="004D0678" w:rsidP="00CC38A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78" w:rsidRPr="00AC6B52" w:rsidRDefault="004D0678" w:rsidP="00EC2EB4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E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о следам какого цвета мы пойдем дальше?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62772B" w:rsidRPr="00AC6B52" w:rsidRDefault="0062772B" w:rsidP="006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следам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синего цвета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входят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  <w:r w:rsidR="00EF6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678" w:rsidRDefault="004D0678" w:rsidP="0044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41" w:rsidRPr="00AC6B52" w:rsidRDefault="00F35A41" w:rsidP="00F35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Высказывают собственные мысли</w:t>
            </w:r>
            <w:r w:rsidR="00EF6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A41" w:rsidRDefault="00F35A41" w:rsidP="00F35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41" w:rsidRPr="00AC6B52" w:rsidRDefault="00F35A41" w:rsidP="0064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Поочередно называют </w:t>
            </w:r>
            <w:r w:rsidR="006407A4">
              <w:rPr>
                <w:rFonts w:ascii="Times New Roman" w:hAnsi="Times New Roman" w:cs="Times New Roman"/>
                <w:sz w:val="28"/>
                <w:szCs w:val="28"/>
              </w:rPr>
              <w:t>задуманное, выбирают партнера по симпатии, берутся за руки, становятся вокруг Кощея</w:t>
            </w:r>
            <w:r w:rsidR="00EF6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4D0678" w:rsidRDefault="00EC2EB4" w:rsidP="000500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</w:t>
            </w:r>
            <w:r w:rsidR="00E54A2B">
              <w:rPr>
                <w:rFonts w:ascii="Times New Roman" w:hAnsi="Times New Roman" w:cs="Times New Roman"/>
                <w:i/>
                <w:sz w:val="28"/>
                <w:szCs w:val="28"/>
              </w:rPr>
              <w:t>мотивирует детей на развернутые е ответы</w:t>
            </w:r>
            <w:r w:rsidR="00981F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задает наводящие вопросы </w:t>
            </w:r>
            <w:r w:rsidR="000500AF">
              <w:rPr>
                <w:rFonts w:ascii="Times New Roman" w:hAnsi="Times New Roman" w:cs="Times New Roman"/>
                <w:i/>
                <w:sz w:val="28"/>
                <w:szCs w:val="28"/>
              </w:rPr>
              <w:t>по необходимости</w:t>
            </w:r>
            <w:r w:rsidR="00EF607D">
              <w:rPr>
                <w:rFonts w:ascii="Times New Roman" w:hAnsi="Times New Roman" w:cs="Times New Roman"/>
                <w:i/>
                <w:sz w:val="28"/>
                <w:szCs w:val="28"/>
              </w:rPr>
              <w:t>, озвучивает названия</w:t>
            </w:r>
            <w:r w:rsidR="00EF60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автор</w:t>
            </w:r>
            <w:r w:rsidR="00EF607D">
              <w:rPr>
                <w:rFonts w:ascii="Times New Roman" w:hAnsi="Times New Roman" w:cs="Times New Roman"/>
                <w:i/>
                <w:sz w:val="28"/>
                <w:szCs w:val="28"/>
              </w:rPr>
              <w:t>ов репродукций.</w:t>
            </w:r>
          </w:p>
          <w:p w:rsidR="00F35A41" w:rsidRDefault="00F35A41" w:rsidP="000500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5A41" w:rsidRDefault="00F35A41" w:rsidP="006407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стимулирует к употреблению эпи</w:t>
            </w:r>
            <w:r w:rsidR="006407A4">
              <w:rPr>
                <w:rFonts w:ascii="Times New Roman" w:hAnsi="Times New Roman" w:cs="Times New Roman"/>
                <w:i/>
                <w:sz w:val="28"/>
                <w:szCs w:val="28"/>
              </w:rPr>
              <w:t>тетов при назывании задуманного, следит за правильностью выполнения задания</w:t>
            </w:r>
          </w:p>
          <w:p w:rsidR="006407A4" w:rsidRPr="00AC6B52" w:rsidRDefault="006407A4" w:rsidP="006407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607D" w:rsidRPr="00AC6B52" w:rsidTr="0062772B">
        <w:trPr>
          <w:trHeight w:val="454"/>
        </w:trPr>
        <w:tc>
          <w:tcPr>
            <w:tcW w:w="2342" w:type="dxa"/>
            <w:tcBorders>
              <w:bottom w:val="single" w:sz="4" w:space="0" w:color="auto"/>
            </w:tcBorders>
          </w:tcPr>
          <w:p w:rsidR="00273EEA" w:rsidRDefault="00273EEA" w:rsidP="00F22E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Актуализация ранее полученных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772B" w:rsidRPr="00273EEA" w:rsidRDefault="006B37E2" w:rsidP="00F2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93FDB" w:rsidRPr="00273EEA">
              <w:rPr>
                <w:rFonts w:ascii="Times New Roman" w:hAnsi="Times New Roman" w:cs="Times New Roman"/>
                <w:sz w:val="28"/>
                <w:szCs w:val="28"/>
              </w:rPr>
              <w:t>идактическая игра</w:t>
            </w:r>
            <w:r w:rsidR="00F22EB8" w:rsidRPr="00273EEA">
              <w:rPr>
                <w:rFonts w:ascii="Times New Roman" w:hAnsi="Times New Roman" w:cs="Times New Roman"/>
                <w:sz w:val="28"/>
                <w:szCs w:val="28"/>
              </w:rPr>
              <w:t xml:space="preserve"> «Найди пять отличий»</w:t>
            </w:r>
          </w:p>
          <w:p w:rsidR="00F22EB8" w:rsidRPr="00AC6B52" w:rsidRDefault="00F22EB8" w:rsidP="00F2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:rsidR="0062772B" w:rsidRDefault="0062772B" w:rsidP="0062772B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Баба Яга: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- Чую, чую, Русским духом пахнет! Зачем пожаловали?</w:t>
            </w:r>
          </w:p>
          <w:p w:rsidR="00EC2EB4" w:rsidRPr="00AC6B52" w:rsidRDefault="00EC2EB4" w:rsidP="00EC2EB4">
            <w:pPr>
              <w:ind w:firstLine="5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Мы знаем,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ночью вы забрали себе часть картины.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Мы пришли к вам, чтобы вы вернули ее, и мы могли бы восстановить картину.</w:t>
            </w:r>
          </w:p>
          <w:p w:rsidR="0062772B" w:rsidRPr="00AC6B52" w:rsidRDefault="00EC2EB4" w:rsidP="0062772B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 Яга:</w:t>
            </w:r>
            <w:r w:rsidR="0062772B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Я верну вам этот кусок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картины</w:t>
            </w:r>
            <w:r w:rsidR="0062772B" w:rsidRPr="00AC6B52">
              <w:rPr>
                <w:rFonts w:ascii="Times New Roman" w:hAnsi="Times New Roman" w:cs="Times New Roman"/>
                <w:sz w:val="28"/>
                <w:szCs w:val="28"/>
              </w:rPr>
              <w:t>, но только если вы выполните мое задание. Но если вы не выполните, я вас съем!</w:t>
            </w:r>
          </w:p>
          <w:p w:rsidR="00F93FDB" w:rsidRDefault="00EC2EB4" w:rsidP="0062772B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 Яга: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72B"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Я тут немножечко похулиганила. </w:t>
            </w:r>
            <w:r w:rsidR="00F93FDB">
              <w:rPr>
                <w:rFonts w:ascii="Times New Roman" w:hAnsi="Times New Roman" w:cs="Times New Roman"/>
                <w:sz w:val="28"/>
                <w:szCs w:val="28"/>
              </w:rPr>
              <w:t>Посмотрите на экран, здесь две картинки</w:t>
            </w:r>
            <w:r w:rsidR="00F22EB8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</w:t>
            </w:r>
            <w:r w:rsidR="00273EEA">
              <w:rPr>
                <w:rFonts w:ascii="Times New Roman" w:hAnsi="Times New Roman" w:cs="Times New Roman"/>
                <w:sz w:val="28"/>
                <w:szCs w:val="28"/>
              </w:rPr>
              <w:t xml:space="preserve"> шедевров русских художников</w:t>
            </w:r>
            <w:r w:rsidR="00F93FDB">
              <w:rPr>
                <w:rFonts w:ascii="Times New Roman" w:hAnsi="Times New Roman" w:cs="Times New Roman"/>
                <w:sz w:val="28"/>
                <w:szCs w:val="28"/>
              </w:rPr>
              <w:t xml:space="preserve">, на одной из них внесены пять изменений. </w:t>
            </w:r>
            <w:r w:rsidR="0062772B" w:rsidRPr="00AC6B52">
              <w:rPr>
                <w:rFonts w:ascii="Times New Roman" w:hAnsi="Times New Roman" w:cs="Times New Roman"/>
                <w:sz w:val="28"/>
                <w:szCs w:val="28"/>
              </w:rPr>
              <w:t>Смо</w:t>
            </w:r>
            <w:r w:rsidR="00F93FDB">
              <w:rPr>
                <w:rFonts w:ascii="Times New Roman" w:hAnsi="Times New Roman" w:cs="Times New Roman"/>
                <w:sz w:val="28"/>
                <w:szCs w:val="28"/>
              </w:rPr>
              <w:t>жете найти их? Кажд</w:t>
            </w:r>
            <w:r w:rsidR="00F22EB8">
              <w:rPr>
                <w:rFonts w:ascii="Times New Roman" w:hAnsi="Times New Roman" w:cs="Times New Roman"/>
                <w:sz w:val="28"/>
                <w:szCs w:val="28"/>
              </w:rPr>
              <w:t>ой паре детей я приготовила свои</w:t>
            </w:r>
            <w:r w:rsidR="00F93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EB8">
              <w:rPr>
                <w:rFonts w:ascii="Times New Roman" w:hAnsi="Times New Roman" w:cs="Times New Roman"/>
                <w:sz w:val="28"/>
                <w:szCs w:val="28"/>
              </w:rPr>
              <w:t>картинки.</w:t>
            </w:r>
          </w:p>
          <w:p w:rsidR="00945BF7" w:rsidRDefault="00945BF7" w:rsidP="0062772B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72B" w:rsidRPr="00AC6B52" w:rsidRDefault="0062772B" w:rsidP="0062772B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: Баба Яга, ребята справились, отдавай часть картины.</w:t>
            </w:r>
          </w:p>
          <w:p w:rsidR="0062772B" w:rsidRDefault="0062772B" w:rsidP="0042781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Баба Яга: </w:t>
            </w:r>
            <w:r w:rsidR="00427816">
              <w:rPr>
                <w:rFonts w:ascii="Times New Roman" w:hAnsi="Times New Roman" w:cs="Times New Roman"/>
                <w:sz w:val="28"/>
                <w:szCs w:val="28"/>
              </w:rPr>
              <w:t>Да, забирайте-забирайте.</w:t>
            </w:r>
          </w:p>
          <w:p w:rsidR="009C4DBA" w:rsidRDefault="009C4DBA" w:rsidP="009C4DBA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Ну, вот у нас наконец-то все части картины.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Скорее соберем ее.</w:t>
            </w:r>
          </w:p>
          <w:p w:rsidR="009C4DBA" w:rsidRPr="00AC6B52" w:rsidRDefault="009C4DBA" w:rsidP="009C4DBA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Баба Яга: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Ничего у вас не получится. Чтобы картина стала как прежде, нужно знать волшебные слова, а я их вам не скажу.</w:t>
            </w:r>
          </w:p>
          <w:p w:rsidR="009C4DBA" w:rsidRPr="00AC6B52" w:rsidRDefault="009C4DBA" w:rsidP="009C4DBA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Ребята, я кое-что придумала, скорее все ко мне!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давайте-ка мы ее пощекочем!</w:t>
            </w:r>
          </w:p>
          <w:p w:rsidR="009C4DBA" w:rsidRPr="00AC6B52" w:rsidRDefault="009C4DBA" w:rsidP="009C4DBA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Баба Яга: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Ой-ой, не надо!</w:t>
            </w: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Я все скажу!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заклинание получилось, я накрою картину своим платком, а еще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мне нужна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Пойдемте все вместе, где 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у вас в группе есть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DBA" w:rsidRPr="00427816" w:rsidRDefault="009C4DBA" w:rsidP="009C4DBA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Баба Яга: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7816">
              <w:rPr>
                <w:rFonts w:ascii="Times New Roman" w:hAnsi="Times New Roman" w:cs="Times New Roman"/>
                <w:sz w:val="28"/>
                <w:szCs w:val="28"/>
              </w:rPr>
              <w:t>Воду мы взяли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7816">
              <w:rPr>
                <w:rFonts w:ascii="Times New Roman" w:hAnsi="Times New Roman" w:cs="Times New Roman"/>
                <w:sz w:val="28"/>
                <w:szCs w:val="28"/>
              </w:rPr>
              <w:t xml:space="preserve"> теперь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вернуться и </w:t>
            </w:r>
            <w:r w:rsidRPr="0042781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изнести</w:t>
            </w:r>
            <w:r w:rsidRPr="00427816">
              <w:rPr>
                <w:rFonts w:ascii="Times New Roman" w:hAnsi="Times New Roman" w:cs="Times New Roman"/>
                <w:sz w:val="28"/>
                <w:szCs w:val="28"/>
              </w:rPr>
              <w:t xml:space="preserve"> заклинание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DBA" w:rsidRPr="00427816" w:rsidRDefault="009C4DBA" w:rsidP="00EF607D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Баба Яга: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7816">
              <w:rPr>
                <w:rFonts w:ascii="Times New Roman" w:hAnsi="Times New Roman" w:cs="Times New Roman"/>
                <w:sz w:val="28"/>
                <w:szCs w:val="28"/>
              </w:rPr>
              <w:t>Подним</w:t>
            </w:r>
            <w:r w:rsidR="00EF607D"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r w:rsidRPr="00427816">
              <w:rPr>
                <w:rFonts w:ascii="Times New Roman" w:hAnsi="Times New Roman" w:cs="Times New Roman"/>
                <w:sz w:val="28"/>
                <w:szCs w:val="28"/>
              </w:rPr>
              <w:t xml:space="preserve"> платок! Кажется, получилось!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62772B" w:rsidRDefault="00EC2EB4" w:rsidP="006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следам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входят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группу</w:t>
            </w:r>
            <w:r w:rsidR="00EF6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EB4" w:rsidRDefault="00EC2EB4" w:rsidP="0062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FDB" w:rsidRDefault="00F93FDB" w:rsidP="006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по желанию на пары, находят отличия в картинках.</w:t>
            </w:r>
          </w:p>
          <w:p w:rsidR="00F93FDB" w:rsidRDefault="00F93FDB" w:rsidP="0062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EEA" w:rsidRPr="00AC6B52" w:rsidRDefault="00273EEA" w:rsidP="0062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задания, отвечают на вопросы</w:t>
            </w:r>
            <w:r w:rsidR="00EF6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427816" w:rsidRDefault="00F93FDB" w:rsidP="00F22E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</w:t>
            </w:r>
            <w:r w:rsidR="00F22E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задает наводящие вопросы при необходимости, называет название и автора картины, которая изображена на картинках для сравнения, </w:t>
            </w:r>
            <w:r w:rsidR="00427816">
              <w:rPr>
                <w:rFonts w:ascii="Times New Roman" w:hAnsi="Times New Roman" w:cs="Times New Roman"/>
                <w:i/>
                <w:sz w:val="28"/>
                <w:szCs w:val="28"/>
              </w:rPr>
              <w:t>спрашивает о жанре произведения.</w:t>
            </w:r>
          </w:p>
          <w:p w:rsidR="009C4DBA" w:rsidRDefault="009C4DBA" w:rsidP="00F22E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4DBA" w:rsidRPr="00AC6B52" w:rsidRDefault="009C4DBA" w:rsidP="00F22E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>Баба Яга увлекает детей за собой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умывальникам</w:t>
            </w: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В это время воспитатель меняет </w:t>
            </w:r>
            <w:r w:rsidRPr="00AC6B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собранные части картины на репродукцию</w:t>
            </w:r>
            <w:r w:rsidR="002D0AE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27816" w:rsidRPr="00AC6B52" w:rsidTr="0062772B">
        <w:trPr>
          <w:trHeight w:val="454"/>
        </w:trPr>
        <w:tc>
          <w:tcPr>
            <w:tcW w:w="2342" w:type="dxa"/>
            <w:tcBorders>
              <w:bottom w:val="single" w:sz="4" w:space="0" w:color="auto"/>
            </w:tcBorders>
          </w:tcPr>
          <w:p w:rsidR="00427816" w:rsidRPr="00AC6B52" w:rsidRDefault="00427816" w:rsidP="006B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картиной И.И. Шишкина </w:t>
            </w:r>
            <w:r w:rsidRPr="007A3E41">
              <w:rPr>
                <w:rFonts w:ascii="Times New Roman" w:hAnsi="Times New Roman" w:cs="Times New Roman"/>
                <w:sz w:val="28"/>
                <w:szCs w:val="28"/>
              </w:rPr>
              <w:t>«Сосны,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освещенные солнцем</w:t>
            </w:r>
            <w:r w:rsidRPr="007A3E4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:rsidR="00427816" w:rsidRPr="00AC6B52" w:rsidRDefault="00427816" w:rsidP="0042781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C4DB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ассмотри</w:t>
            </w:r>
            <w:r w:rsidR="009C4DBA">
              <w:rPr>
                <w:rFonts w:ascii="Times New Roman" w:hAnsi="Times New Roman" w:cs="Times New Roman"/>
                <w:sz w:val="28"/>
                <w:szCs w:val="28"/>
              </w:rPr>
              <w:t>те картину великого русского художника Ивана Ивановича Шишкина «</w:t>
            </w:r>
            <w:r w:rsidR="00E639B2">
              <w:rPr>
                <w:rFonts w:ascii="Times New Roman" w:hAnsi="Times New Roman" w:cs="Times New Roman"/>
                <w:sz w:val="28"/>
                <w:szCs w:val="28"/>
              </w:rPr>
              <w:t>Сосны, освещенные солнцем</w:t>
            </w:r>
            <w:r w:rsidR="009C4D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39B2" w:rsidRDefault="009C4DBA" w:rsidP="0042781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9B2" w:rsidRDefault="00F75903" w:rsidP="0042781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39B2">
              <w:rPr>
                <w:rFonts w:ascii="Times New Roman" w:hAnsi="Times New Roman" w:cs="Times New Roman"/>
                <w:sz w:val="28"/>
                <w:szCs w:val="28"/>
              </w:rPr>
              <w:t>Что изображено на картине?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9B2">
              <w:rPr>
                <w:rFonts w:ascii="Times New Roman" w:hAnsi="Times New Roman" w:cs="Times New Roman"/>
                <w:sz w:val="28"/>
                <w:szCs w:val="28"/>
              </w:rPr>
              <w:t>Как называется лес, в котором растут сосны</w:t>
            </w:r>
            <w:r w:rsidR="006B37E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639B2" w:rsidRDefault="00F75903" w:rsidP="0042781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39B2">
              <w:rPr>
                <w:rFonts w:ascii="Times New Roman" w:hAnsi="Times New Roman" w:cs="Times New Roman"/>
                <w:sz w:val="28"/>
                <w:szCs w:val="28"/>
              </w:rPr>
              <w:t>Что изображено на переднем плане?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9B2" w:rsidRPr="00E639B2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E639B2" w:rsidRPr="00E639B2">
              <w:rPr>
                <w:rFonts w:ascii="Times New Roman" w:hAnsi="Times New Roman" w:cs="Times New Roman"/>
                <w:sz w:val="28"/>
                <w:szCs w:val="28"/>
              </w:rPr>
              <w:t xml:space="preserve"> показал зрителю эти деревья?</w:t>
            </w:r>
            <w:r w:rsidR="00E639B2">
              <w:rPr>
                <w:rFonts w:ascii="Times New Roman" w:hAnsi="Times New Roman" w:cs="Times New Roman"/>
                <w:sz w:val="28"/>
                <w:szCs w:val="28"/>
              </w:rPr>
              <w:t xml:space="preserve"> Какие стволы у сосен?</w:t>
            </w:r>
          </w:p>
          <w:p w:rsidR="00E639B2" w:rsidRDefault="00F75903" w:rsidP="0042781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39B2">
              <w:rPr>
                <w:rFonts w:ascii="Times New Roman" w:hAnsi="Times New Roman" w:cs="Times New Roman"/>
                <w:sz w:val="28"/>
                <w:szCs w:val="28"/>
              </w:rPr>
              <w:t>Что изображено на заднем плане?</w:t>
            </w:r>
          </w:p>
          <w:p w:rsidR="00F75903" w:rsidRDefault="00E639B2" w:rsidP="00F75903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9B2">
              <w:rPr>
                <w:rFonts w:ascii="Times New Roman" w:hAnsi="Times New Roman" w:cs="Times New Roman"/>
                <w:sz w:val="28"/>
                <w:szCs w:val="28"/>
              </w:rPr>
              <w:t>- Как вы думаете, нравится ли Шишкину этот сосновый бор? Как он это показал?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цвета преобладают в произведении?</w:t>
            </w:r>
            <w:r w:rsidR="00F7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90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F75903" w:rsidRPr="00E639B2">
              <w:rPr>
                <w:rFonts w:ascii="Times New Roman" w:hAnsi="Times New Roman" w:cs="Times New Roman"/>
                <w:sz w:val="28"/>
                <w:szCs w:val="28"/>
              </w:rPr>
              <w:t>ак автор показал солнечный день?</w:t>
            </w:r>
          </w:p>
          <w:p w:rsidR="00E639B2" w:rsidRDefault="00F75903" w:rsidP="0042781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903">
              <w:rPr>
                <w:rFonts w:ascii="Times New Roman" w:hAnsi="Times New Roman" w:cs="Times New Roman"/>
                <w:sz w:val="28"/>
                <w:szCs w:val="28"/>
              </w:rPr>
              <w:t>Представьте, что вы оказались в этом лесу. Что вы чувствуете, видите и слышите?</w:t>
            </w:r>
          </w:p>
          <w:p w:rsidR="00EF607D" w:rsidRDefault="00EF607D" w:rsidP="00427816">
            <w:pPr>
              <w:ind w:firstLine="5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7816" w:rsidRPr="00AC6B52" w:rsidRDefault="00427816" w:rsidP="0042781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Баба Яга</w:t>
            </w:r>
            <w:r w:rsidR="00622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="00622832" w:rsidRPr="006228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622832">
              <w:rPr>
                <w:rFonts w:ascii="Times New Roman" w:hAnsi="Times New Roman" w:cs="Times New Roman"/>
                <w:sz w:val="28"/>
                <w:szCs w:val="28"/>
              </w:rPr>
              <w:t xml:space="preserve"> каком жанре живописи написана картина «Сосны, освещенные солнцем»</w:t>
            </w:r>
            <w:r w:rsidR="002D0AE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27816" w:rsidRPr="00622832" w:rsidRDefault="00622832" w:rsidP="00622832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Баба Яга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2832">
              <w:rPr>
                <w:rFonts w:ascii="Times New Roman" w:hAnsi="Times New Roman" w:cs="Times New Roman"/>
                <w:sz w:val="28"/>
                <w:szCs w:val="28"/>
              </w:rPr>
              <w:t>Я очень люблю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пейзажи, когда художники изображают природу.</w:t>
            </w:r>
            <w:r w:rsidR="00F843CC">
              <w:rPr>
                <w:rFonts w:ascii="Times New Roman" w:hAnsi="Times New Roman" w:cs="Times New Roman"/>
                <w:sz w:val="28"/>
                <w:szCs w:val="28"/>
              </w:rPr>
              <w:t xml:space="preserve"> Отдайте мне эту картину!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427816" w:rsidRPr="00AC6B52" w:rsidRDefault="00427816" w:rsidP="00427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427816" w:rsidRDefault="001A4EB9" w:rsidP="004278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размещает репродукцию на мольберте, предлагает детям встать или сесть так, чтобы всем было видно картину.</w:t>
            </w:r>
          </w:p>
          <w:p w:rsidR="00622832" w:rsidRDefault="001A4EB9" w:rsidP="001A4E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Мотивирует детей к высказываниям, задает наводящие вопросы</w:t>
            </w:r>
            <w:r w:rsidR="0062283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D0AEC" w:rsidRDefault="002D0AEC" w:rsidP="001A4E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7816" w:rsidRDefault="002D0AEC" w:rsidP="002D0A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2832">
              <w:rPr>
                <w:rFonts w:ascii="Times New Roman" w:hAnsi="Times New Roman" w:cs="Times New Roman"/>
                <w:i/>
                <w:sz w:val="28"/>
                <w:szCs w:val="28"/>
              </w:rPr>
              <w:t>Баба Яга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создает благоприятный эмоциональный фон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622832">
              <w:rPr>
                <w:rFonts w:ascii="Times New Roman" w:hAnsi="Times New Roman" w:cs="Times New Roman"/>
                <w:i/>
                <w:sz w:val="28"/>
                <w:szCs w:val="28"/>
              </w:rPr>
              <w:t>подбадривает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922310" w:rsidRPr="00AC6B52" w:rsidTr="00D97911">
        <w:trPr>
          <w:trHeight w:val="454"/>
        </w:trPr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922310" w:rsidRPr="00922310" w:rsidRDefault="00922310" w:rsidP="0092231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r w:rsidRPr="009223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Заключительная часть</w:t>
            </w:r>
            <w:bookmarkEnd w:id="0"/>
          </w:p>
        </w:tc>
      </w:tr>
      <w:tr w:rsidR="006407A4" w:rsidRPr="00AC6B52" w:rsidTr="0062772B">
        <w:trPr>
          <w:trHeight w:val="454"/>
        </w:trPr>
        <w:tc>
          <w:tcPr>
            <w:tcW w:w="2342" w:type="dxa"/>
            <w:tcBorders>
              <w:bottom w:val="single" w:sz="4" w:space="0" w:color="auto"/>
            </w:tcBorders>
          </w:tcPr>
          <w:p w:rsidR="00427816" w:rsidRPr="00AC6B52" w:rsidRDefault="00F843CC" w:rsidP="00427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:rsidR="00F843CC" w:rsidRDefault="00427816" w:rsidP="00427816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F843CC">
              <w:rPr>
                <w:rFonts w:ascii="Times New Roman" w:hAnsi="Times New Roman" w:cs="Times New Roman"/>
                <w:sz w:val="28"/>
                <w:szCs w:val="28"/>
              </w:rPr>
              <w:t>: Дети, мы можем отдать картину Бабе Яге, ведь она из нашей картинной галереи?</w:t>
            </w:r>
            <w:r w:rsidR="0098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D15">
              <w:rPr>
                <w:rFonts w:ascii="Times New Roman" w:hAnsi="Times New Roman" w:cs="Times New Roman"/>
                <w:sz w:val="28"/>
                <w:szCs w:val="28"/>
              </w:rPr>
              <w:t>Что мы можем предложить Бабе Яге?</w:t>
            </w:r>
          </w:p>
          <w:p w:rsidR="00F843CC" w:rsidRPr="00AC6B52" w:rsidRDefault="00F843CC" w:rsidP="00F843CC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Баба Яга: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Ой, нарисуйте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касатики!</w:t>
            </w:r>
            <w:r w:rsidR="00980D15">
              <w:rPr>
                <w:rFonts w:ascii="Times New Roman" w:hAnsi="Times New Roman" w:cs="Times New Roman"/>
                <w:sz w:val="28"/>
                <w:szCs w:val="28"/>
              </w:rPr>
              <w:t xml:space="preserve"> Тогда мы с моими сказочными друзьями больше не будем ссориться.</w:t>
            </w:r>
          </w:p>
          <w:p w:rsidR="00945BF7" w:rsidRDefault="00980D15" w:rsidP="00980D15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37E2" w:rsidRPr="006B37E2">
              <w:rPr>
                <w:rFonts w:ascii="Times New Roman" w:hAnsi="Times New Roman" w:cs="Times New Roman"/>
                <w:sz w:val="28"/>
                <w:szCs w:val="28"/>
              </w:rPr>
              <w:t xml:space="preserve">Баба Яга, мы сегодня у многих твоих друзей </w:t>
            </w:r>
            <w:r w:rsidR="006B37E2">
              <w:rPr>
                <w:rFonts w:ascii="Times New Roman" w:hAnsi="Times New Roman" w:cs="Times New Roman"/>
                <w:sz w:val="28"/>
                <w:szCs w:val="28"/>
              </w:rPr>
              <w:t xml:space="preserve">в гостях </w:t>
            </w:r>
            <w:r w:rsidR="006B37E2" w:rsidRPr="006B37E2">
              <w:rPr>
                <w:rFonts w:ascii="Times New Roman" w:hAnsi="Times New Roman" w:cs="Times New Roman"/>
                <w:sz w:val="28"/>
                <w:szCs w:val="28"/>
              </w:rPr>
              <w:t>побывали</w:t>
            </w:r>
            <w:r w:rsidR="006B3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37E2" w:rsidRPr="006B3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5BF7" w:rsidRDefault="00945BF7" w:rsidP="00980D15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Баба Яга: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что вы там делали?</w:t>
            </w:r>
          </w:p>
          <w:p w:rsidR="006B37E2" w:rsidRDefault="00945BF7" w:rsidP="00980D15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37E2">
              <w:rPr>
                <w:rFonts w:ascii="Times New Roman" w:hAnsi="Times New Roman" w:cs="Times New Roman"/>
                <w:sz w:val="28"/>
                <w:szCs w:val="28"/>
              </w:rPr>
              <w:t xml:space="preserve">Дети, кто автор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6B37E2">
              <w:rPr>
                <w:rFonts w:ascii="Times New Roman" w:hAnsi="Times New Roman" w:cs="Times New Roman"/>
                <w:sz w:val="28"/>
                <w:szCs w:val="28"/>
              </w:rPr>
              <w:t xml:space="preserve"> наз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B37E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 картина</w:t>
            </w:r>
            <w:r w:rsidR="006B37E2">
              <w:rPr>
                <w:rFonts w:ascii="Times New Roman" w:hAnsi="Times New Roman" w:cs="Times New Roman"/>
                <w:sz w:val="28"/>
                <w:szCs w:val="28"/>
              </w:rPr>
              <w:t>, которую мы с вами искали?</w:t>
            </w:r>
          </w:p>
          <w:p w:rsidR="00F843CC" w:rsidRDefault="006B37E2" w:rsidP="00980D15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Баба Яга:</w:t>
            </w:r>
            <w:r w:rsidRPr="00AC6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B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из моих друзей, так же как я, любит пейзажи?</w:t>
            </w:r>
          </w:p>
          <w:p w:rsidR="00945BF7" w:rsidRDefault="00945BF7" w:rsidP="00980D15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Баба Яга: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4AF4" w:rsidRPr="007B4AF4">
              <w:rPr>
                <w:rFonts w:ascii="Times New Roman" w:hAnsi="Times New Roman" w:cs="Times New Roman"/>
                <w:sz w:val="28"/>
                <w:szCs w:val="28"/>
              </w:rPr>
              <w:t>А, к</w:t>
            </w:r>
            <w:r w:rsidRPr="007B4AF4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Pr="00945BF7">
              <w:rPr>
                <w:rFonts w:ascii="Times New Roman" w:hAnsi="Times New Roman" w:cs="Times New Roman"/>
                <w:sz w:val="28"/>
                <w:szCs w:val="28"/>
              </w:rPr>
              <w:t xml:space="preserve">любит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портреты?</w:t>
            </w:r>
          </w:p>
          <w:p w:rsidR="00945BF7" w:rsidRPr="00945BF7" w:rsidRDefault="00945BF7" w:rsidP="00980D15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Баба Яга: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45B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45BF7">
              <w:rPr>
                <w:rFonts w:ascii="Times New Roman" w:hAnsi="Times New Roman" w:cs="Times New Roman"/>
                <w:sz w:val="28"/>
                <w:szCs w:val="28"/>
              </w:rPr>
              <w:t xml:space="preserve"> каком жанре</w:t>
            </w:r>
            <w:r w:rsidR="007B4AF4">
              <w:rPr>
                <w:rFonts w:ascii="Times New Roman" w:hAnsi="Times New Roman" w:cs="Times New Roman"/>
                <w:sz w:val="28"/>
                <w:szCs w:val="28"/>
              </w:rPr>
              <w:t xml:space="preserve"> живописи</w:t>
            </w:r>
            <w:r w:rsidRPr="00945BF7">
              <w:rPr>
                <w:rFonts w:ascii="Times New Roman" w:hAnsi="Times New Roman" w:cs="Times New Roman"/>
                <w:sz w:val="28"/>
                <w:szCs w:val="28"/>
              </w:rPr>
              <w:t xml:space="preserve"> пишет свои картины мой друг </w:t>
            </w:r>
            <w:proofErr w:type="spellStart"/>
            <w:r w:rsidRPr="00945BF7">
              <w:rPr>
                <w:rFonts w:ascii="Times New Roman" w:hAnsi="Times New Roman" w:cs="Times New Roman"/>
                <w:sz w:val="28"/>
                <w:szCs w:val="28"/>
              </w:rPr>
              <w:t>Бармалей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B4AF4" w:rsidRDefault="007B4AF4" w:rsidP="00427816">
            <w:pPr>
              <w:ind w:firstLine="5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Баба Яга: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вы нарисуете картины для меня и всех моих друзей</w:t>
            </w:r>
            <w:r w:rsidR="002D0AEC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жанрах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тогда мы точно не будем красть картины из вашей картинной галереи.</w:t>
            </w:r>
          </w:p>
          <w:p w:rsidR="00427816" w:rsidRPr="00AC6B52" w:rsidRDefault="006B37E2" w:rsidP="00EF607D">
            <w:pPr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5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0AEC">
              <w:rPr>
                <w:rFonts w:ascii="Times New Roman" w:hAnsi="Times New Roman" w:cs="Times New Roman"/>
                <w:sz w:val="28"/>
                <w:szCs w:val="28"/>
              </w:rPr>
              <w:t>Хорошо, Баба Яга. Рисунки мы разместим на выставке в картинной галереи, их в любой момент можно будет</w:t>
            </w:r>
            <w:r w:rsidR="00EF607D">
              <w:rPr>
                <w:rFonts w:ascii="Times New Roman" w:hAnsi="Times New Roman" w:cs="Times New Roman"/>
                <w:sz w:val="28"/>
                <w:szCs w:val="28"/>
              </w:rPr>
              <w:t xml:space="preserve"> вам</w:t>
            </w:r>
            <w:r w:rsidR="002D0AEC">
              <w:rPr>
                <w:rFonts w:ascii="Times New Roman" w:hAnsi="Times New Roman" w:cs="Times New Roman"/>
                <w:sz w:val="28"/>
                <w:szCs w:val="28"/>
              </w:rPr>
              <w:t xml:space="preserve"> взять.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7B4AF4" w:rsidRDefault="007B4AF4" w:rsidP="00427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свое мнение</w:t>
            </w:r>
            <w:r w:rsidR="00EF6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AF4" w:rsidRDefault="007B4AF4" w:rsidP="00427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AF4" w:rsidRDefault="007B4AF4" w:rsidP="00427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EF6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816" w:rsidRPr="00AC6B52" w:rsidRDefault="00427816" w:rsidP="00427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427816" w:rsidRDefault="002D0AEC" w:rsidP="004278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Воспитатель </w:t>
            </w:r>
            <w:r w:rsidR="00EF60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Баба Яга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стимулирует детей к активным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высказываниям и продуктивной деятельности.</w:t>
            </w:r>
          </w:p>
          <w:p w:rsidR="002D0AEC" w:rsidRPr="00AC6B52" w:rsidRDefault="002D0AEC" w:rsidP="004278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детей.</w:t>
            </w:r>
          </w:p>
        </w:tc>
      </w:tr>
    </w:tbl>
    <w:p w:rsidR="000923AC" w:rsidRPr="00A526DC" w:rsidRDefault="000923AC" w:rsidP="00A52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23AC" w:rsidRPr="00A526DC" w:rsidSect="0040116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EE0"/>
    <w:multiLevelType w:val="hybridMultilevel"/>
    <w:tmpl w:val="28BA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5E9A"/>
    <w:multiLevelType w:val="hybridMultilevel"/>
    <w:tmpl w:val="796A5CD0"/>
    <w:lvl w:ilvl="0" w:tplc="D12E4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C4427"/>
    <w:multiLevelType w:val="hybridMultilevel"/>
    <w:tmpl w:val="58A88EBC"/>
    <w:lvl w:ilvl="0" w:tplc="46B609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74D01"/>
    <w:multiLevelType w:val="multilevel"/>
    <w:tmpl w:val="BCC6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B1564"/>
    <w:multiLevelType w:val="hybridMultilevel"/>
    <w:tmpl w:val="81F40E52"/>
    <w:lvl w:ilvl="0" w:tplc="F06E65E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D14CD3"/>
    <w:multiLevelType w:val="hybridMultilevel"/>
    <w:tmpl w:val="4C5AA670"/>
    <w:lvl w:ilvl="0" w:tplc="828A8C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93E84"/>
    <w:multiLevelType w:val="hybridMultilevel"/>
    <w:tmpl w:val="DE48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86F8D"/>
    <w:multiLevelType w:val="hybridMultilevel"/>
    <w:tmpl w:val="06DC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54A59"/>
    <w:multiLevelType w:val="hybridMultilevel"/>
    <w:tmpl w:val="E8E42426"/>
    <w:lvl w:ilvl="0" w:tplc="1E8E7B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57F08"/>
    <w:multiLevelType w:val="hybridMultilevel"/>
    <w:tmpl w:val="5B0E80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C1176DB"/>
    <w:multiLevelType w:val="hybridMultilevel"/>
    <w:tmpl w:val="75AA8A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23AC"/>
    <w:rsid w:val="000060A8"/>
    <w:rsid w:val="000500AF"/>
    <w:rsid w:val="00057676"/>
    <w:rsid w:val="000745CB"/>
    <w:rsid w:val="000923AC"/>
    <w:rsid w:val="000A6DD1"/>
    <w:rsid w:val="000F1AAA"/>
    <w:rsid w:val="00137973"/>
    <w:rsid w:val="0014226D"/>
    <w:rsid w:val="00172E0F"/>
    <w:rsid w:val="001838F0"/>
    <w:rsid w:val="001A4EB9"/>
    <w:rsid w:val="001C707F"/>
    <w:rsid w:val="001D3068"/>
    <w:rsid w:val="001D3EA9"/>
    <w:rsid w:val="001D4049"/>
    <w:rsid w:val="001E1916"/>
    <w:rsid w:val="00215B8A"/>
    <w:rsid w:val="00247DFA"/>
    <w:rsid w:val="002574F1"/>
    <w:rsid w:val="00264D0D"/>
    <w:rsid w:val="00265489"/>
    <w:rsid w:val="00273EEA"/>
    <w:rsid w:val="00275A86"/>
    <w:rsid w:val="002B7423"/>
    <w:rsid w:val="002D0AEC"/>
    <w:rsid w:val="0030599E"/>
    <w:rsid w:val="00316051"/>
    <w:rsid w:val="0032088D"/>
    <w:rsid w:val="003254F2"/>
    <w:rsid w:val="003676D7"/>
    <w:rsid w:val="003921BD"/>
    <w:rsid w:val="003A75C0"/>
    <w:rsid w:val="003A7CEE"/>
    <w:rsid w:val="003B56F8"/>
    <w:rsid w:val="003E2DE5"/>
    <w:rsid w:val="003F1EF2"/>
    <w:rsid w:val="0040116E"/>
    <w:rsid w:val="00417DDE"/>
    <w:rsid w:val="00427816"/>
    <w:rsid w:val="00430733"/>
    <w:rsid w:val="00447320"/>
    <w:rsid w:val="00474B3B"/>
    <w:rsid w:val="00490EE9"/>
    <w:rsid w:val="00495F0B"/>
    <w:rsid w:val="004A7AE2"/>
    <w:rsid w:val="004D0678"/>
    <w:rsid w:val="004D49E0"/>
    <w:rsid w:val="004F6154"/>
    <w:rsid w:val="00520261"/>
    <w:rsid w:val="005232E6"/>
    <w:rsid w:val="00580729"/>
    <w:rsid w:val="0058638A"/>
    <w:rsid w:val="0059303F"/>
    <w:rsid w:val="005A6D79"/>
    <w:rsid w:val="005B3CD8"/>
    <w:rsid w:val="005C5A8B"/>
    <w:rsid w:val="005C6505"/>
    <w:rsid w:val="005D296F"/>
    <w:rsid w:val="005E3C15"/>
    <w:rsid w:val="00620CBB"/>
    <w:rsid w:val="00622832"/>
    <w:rsid w:val="0062772B"/>
    <w:rsid w:val="006407A4"/>
    <w:rsid w:val="00644CF9"/>
    <w:rsid w:val="00674C0A"/>
    <w:rsid w:val="00681A28"/>
    <w:rsid w:val="006B37E2"/>
    <w:rsid w:val="006C2E5E"/>
    <w:rsid w:val="006C4E1B"/>
    <w:rsid w:val="007522BD"/>
    <w:rsid w:val="007A3E41"/>
    <w:rsid w:val="007B4AF4"/>
    <w:rsid w:val="007D62E7"/>
    <w:rsid w:val="00817420"/>
    <w:rsid w:val="0083485B"/>
    <w:rsid w:val="00854AA3"/>
    <w:rsid w:val="008768A6"/>
    <w:rsid w:val="008D23CD"/>
    <w:rsid w:val="008F086D"/>
    <w:rsid w:val="00911101"/>
    <w:rsid w:val="00922310"/>
    <w:rsid w:val="00945BF7"/>
    <w:rsid w:val="00966CF1"/>
    <w:rsid w:val="00976D4B"/>
    <w:rsid w:val="00980D15"/>
    <w:rsid w:val="00981FC4"/>
    <w:rsid w:val="009B74B1"/>
    <w:rsid w:val="009C4DBA"/>
    <w:rsid w:val="00A0681A"/>
    <w:rsid w:val="00A20A1F"/>
    <w:rsid w:val="00A31586"/>
    <w:rsid w:val="00A43CEF"/>
    <w:rsid w:val="00A4680A"/>
    <w:rsid w:val="00A526DC"/>
    <w:rsid w:val="00A70855"/>
    <w:rsid w:val="00A8099A"/>
    <w:rsid w:val="00A81794"/>
    <w:rsid w:val="00A962AD"/>
    <w:rsid w:val="00AC6B52"/>
    <w:rsid w:val="00AF1CB7"/>
    <w:rsid w:val="00B05646"/>
    <w:rsid w:val="00B251D3"/>
    <w:rsid w:val="00B3032B"/>
    <w:rsid w:val="00B45B80"/>
    <w:rsid w:val="00B46A56"/>
    <w:rsid w:val="00BA0A42"/>
    <w:rsid w:val="00BC1537"/>
    <w:rsid w:val="00BC5DD7"/>
    <w:rsid w:val="00BC6B7D"/>
    <w:rsid w:val="00C14604"/>
    <w:rsid w:val="00C17F5B"/>
    <w:rsid w:val="00C65C5C"/>
    <w:rsid w:val="00C71AF8"/>
    <w:rsid w:val="00C855FA"/>
    <w:rsid w:val="00CA08B6"/>
    <w:rsid w:val="00CC38A6"/>
    <w:rsid w:val="00CF5F4C"/>
    <w:rsid w:val="00D1602B"/>
    <w:rsid w:val="00D26706"/>
    <w:rsid w:val="00D41C14"/>
    <w:rsid w:val="00D731F6"/>
    <w:rsid w:val="00E14194"/>
    <w:rsid w:val="00E44080"/>
    <w:rsid w:val="00E527AA"/>
    <w:rsid w:val="00E54A2B"/>
    <w:rsid w:val="00E639B2"/>
    <w:rsid w:val="00EC2EB4"/>
    <w:rsid w:val="00EC30CA"/>
    <w:rsid w:val="00EC4342"/>
    <w:rsid w:val="00ED07CC"/>
    <w:rsid w:val="00EF607D"/>
    <w:rsid w:val="00F11B2D"/>
    <w:rsid w:val="00F22EB8"/>
    <w:rsid w:val="00F35A41"/>
    <w:rsid w:val="00F40BB8"/>
    <w:rsid w:val="00F6111D"/>
    <w:rsid w:val="00F75903"/>
    <w:rsid w:val="00F843CC"/>
    <w:rsid w:val="00F9359C"/>
    <w:rsid w:val="00F93FDB"/>
    <w:rsid w:val="00F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73D4"/>
  <w15:docId w15:val="{605AD9E8-1061-4660-B185-319DBC0E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F5F4C"/>
    <w:pPr>
      <w:ind w:left="720"/>
      <w:contextualSpacing/>
    </w:pPr>
  </w:style>
  <w:style w:type="table" w:customStyle="1" w:styleId="1">
    <w:name w:val="Светлая заливка1"/>
    <w:basedOn w:val="a1"/>
    <w:uiPriority w:val="60"/>
    <w:rsid w:val="004473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1">
    <w:name w:val="c1"/>
    <w:basedOn w:val="a"/>
    <w:rsid w:val="00D2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26706"/>
  </w:style>
  <w:style w:type="paragraph" w:customStyle="1" w:styleId="c0">
    <w:name w:val="c0"/>
    <w:basedOn w:val="a"/>
    <w:rsid w:val="00D2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26706"/>
  </w:style>
  <w:style w:type="paragraph" w:styleId="a5">
    <w:name w:val="Normal (Web)"/>
    <w:basedOn w:val="a"/>
    <w:uiPriority w:val="99"/>
    <w:semiHidden/>
    <w:unhideWhenUsed/>
    <w:rsid w:val="00D2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26706"/>
    <w:rPr>
      <w:b/>
      <w:bCs/>
    </w:rPr>
  </w:style>
  <w:style w:type="paragraph" w:customStyle="1" w:styleId="c6">
    <w:name w:val="c6"/>
    <w:basedOn w:val="a"/>
    <w:uiPriority w:val="99"/>
    <w:semiHidden/>
    <w:rsid w:val="006C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C2E5E"/>
  </w:style>
  <w:style w:type="paragraph" w:styleId="a7">
    <w:name w:val="No Spacing"/>
    <w:qFormat/>
    <w:rsid w:val="006C2E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7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AF8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C71AF8"/>
  </w:style>
  <w:style w:type="paragraph" w:customStyle="1" w:styleId="msonormalbullet2gif">
    <w:name w:val="msonormalbullet2.gif"/>
    <w:basedOn w:val="a"/>
    <w:rsid w:val="00A4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BA834-80C8-47F2-B4D5-5D283881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9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38</cp:revision>
  <cp:lastPrinted>2019-11-12T14:02:00Z</cp:lastPrinted>
  <dcterms:created xsi:type="dcterms:W3CDTF">2019-11-11T04:54:00Z</dcterms:created>
  <dcterms:modified xsi:type="dcterms:W3CDTF">2024-11-14T12:23:00Z</dcterms:modified>
</cp:coreProperties>
</file>